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26" w:rsidRDefault="00D23B26" w:rsidP="00D23B26">
      <w:pPr>
        <w:jc w:val="center"/>
        <w:rPr>
          <w:b/>
          <w:bCs/>
          <w:color w:val="000000"/>
          <w:sz w:val="28"/>
          <w:szCs w:val="28"/>
        </w:rPr>
      </w:pPr>
    </w:p>
    <w:p w:rsidR="00E3035E" w:rsidRDefault="00E3035E" w:rsidP="00D23B26">
      <w:pPr>
        <w:jc w:val="center"/>
        <w:rPr>
          <w:b/>
          <w:bCs/>
          <w:color w:val="000000"/>
          <w:sz w:val="28"/>
          <w:szCs w:val="28"/>
        </w:rPr>
      </w:pPr>
    </w:p>
    <w:p w:rsidR="00E3035E" w:rsidRDefault="00E3035E" w:rsidP="00D23B26">
      <w:pPr>
        <w:jc w:val="center"/>
        <w:rPr>
          <w:b/>
          <w:bCs/>
          <w:color w:val="000000"/>
          <w:sz w:val="28"/>
          <w:szCs w:val="28"/>
        </w:rPr>
      </w:pPr>
    </w:p>
    <w:p w:rsidR="00E3035E" w:rsidRDefault="00E3035E" w:rsidP="00D23B26">
      <w:pPr>
        <w:jc w:val="center"/>
        <w:rPr>
          <w:b/>
          <w:bCs/>
          <w:color w:val="000000"/>
          <w:sz w:val="28"/>
          <w:szCs w:val="28"/>
        </w:rPr>
      </w:pPr>
    </w:p>
    <w:p w:rsidR="00E3035E" w:rsidRPr="004E7D26" w:rsidRDefault="00E3035E" w:rsidP="00D23B26">
      <w:pPr>
        <w:jc w:val="center"/>
        <w:rPr>
          <w:b/>
          <w:bCs/>
          <w:color w:val="000000"/>
          <w:sz w:val="28"/>
          <w:szCs w:val="28"/>
        </w:rPr>
      </w:pPr>
    </w:p>
    <w:p w:rsidR="00D23B26" w:rsidRPr="00D508F0" w:rsidRDefault="00E3035E" w:rsidP="00D23B26">
      <w:pPr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 xml:space="preserve">Рабочая </w:t>
      </w:r>
      <w:r w:rsidR="00D23B26" w:rsidRPr="00D508F0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 xml:space="preserve"> программа</w:t>
      </w:r>
    </w:p>
    <w:p w:rsidR="00D23B26" w:rsidRPr="00D508F0" w:rsidRDefault="00D23B26" w:rsidP="00D23B26">
      <w:pPr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  <w:r w:rsidRPr="00D508F0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>по внеурочной деятельности</w:t>
      </w:r>
    </w:p>
    <w:p w:rsidR="00D23B26" w:rsidRDefault="00970591" w:rsidP="00D23B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Кружок «</w:t>
      </w:r>
      <w:proofErr w:type="spellStart"/>
      <w:r>
        <w:rPr>
          <w:b/>
          <w:sz w:val="40"/>
          <w:szCs w:val="40"/>
        </w:rPr>
        <w:t>Бисероплетение</w:t>
      </w:r>
      <w:proofErr w:type="spellEnd"/>
      <w:r w:rsidR="00D23B26">
        <w:rPr>
          <w:b/>
          <w:sz w:val="40"/>
          <w:szCs w:val="40"/>
        </w:rPr>
        <w:t>»</w:t>
      </w:r>
    </w:p>
    <w:p w:rsidR="00D23B26" w:rsidRPr="00D508F0" w:rsidRDefault="00D23B26" w:rsidP="00D23B26">
      <w:pPr>
        <w:jc w:val="center"/>
        <w:rPr>
          <w:b/>
          <w:bCs/>
          <w:color w:val="000000"/>
          <w:sz w:val="28"/>
          <w:szCs w:val="28"/>
        </w:rPr>
      </w:pPr>
    </w:p>
    <w:p w:rsidR="00D23B26" w:rsidRPr="0067482F" w:rsidRDefault="00D23B26" w:rsidP="00970591">
      <w:pPr>
        <w:spacing w:after="240" w:line="48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508F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</w:t>
      </w:r>
    </w:p>
    <w:p w:rsidR="00D23B26" w:rsidRPr="00D508F0" w:rsidRDefault="00D23B26" w:rsidP="00D23B26">
      <w:pPr>
        <w:spacing w:before="100" w:after="100" w:line="360" w:lineRule="auto"/>
        <w:jc w:val="center"/>
        <w:rPr>
          <w:sz w:val="28"/>
          <w:szCs w:val="28"/>
        </w:rPr>
      </w:pPr>
    </w:p>
    <w:p w:rsidR="00D23B26" w:rsidRDefault="00D23B26" w:rsidP="00D23B26">
      <w:pPr>
        <w:spacing w:before="100" w:after="1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D23B26" w:rsidRDefault="00D23B26" w:rsidP="00D23B26">
      <w:pPr>
        <w:spacing w:before="100" w:after="100" w:line="360" w:lineRule="auto"/>
        <w:rPr>
          <w:sz w:val="28"/>
          <w:szCs w:val="28"/>
        </w:rPr>
      </w:pPr>
    </w:p>
    <w:p w:rsidR="00970591" w:rsidRDefault="00970591" w:rsidP="00D23B26">
      <w:pPr>
        <w:spacing w:before="100" w:after="100" w:line="360" w:lineRule="auto"/>
        <w:rPr>
          <w:sz w:val="28"/>
          <w:szCs w:val="28"/>
        </w:rPr>
      </w:pPr>
    </w:p>
    <w:p w:rsidR="00970591" w:rsidRDefault="00970591" w:rsidP="00D23B26">
      <w:pPr>
        <w:spacing w:before="100" w:after="100" w:line="360" w:lineRule="auto"/>
        <w:rPr>
          <w:sz w:val="28"/>
          <w:szCs w:val="28"/>
        </w:rPr>
      </w:pPr>
    </w:p>
    <w:p w:rsidR="00970591" w:rsidRDefault="00970591" w:rsidP="00D23B26">
      <w:pPr>
        <w:spacing w:before="100" w:after="100" w:line="360" w:lineRule="auto"/>
        <w:rPr>
          <w:sz w:val="28"/>
          <w:szCs w:val="28"/>
        </w:rPr>
      </w:pPr>
    </w:p>
    <w:p w:rsidR="00970591" w:rsidRDefault="00970591" w:rsidP="00D23B26">
      <w:pPr>
        <w:spacing w:before="100" w:after="100" w:line="360" w:lineRule="auto"/>
        <w:rPr>
          <w:sz w:val="28"/>
          <w:szCs w:val="28"/>
        </w:rPr>
      </w:pPr>
    </w:p>
    <w:p w:rsidR="00970591" w:rsidRDefault="00970591" w:rsidP="00D23B26">
      <w:pPr>
        <w:spacing w:before="100" w:after="100" w:line="360" w:lineRule="auto"/>
        <w:rPr>
          <w:sz w:val="28"/>
          <w:szCs w:val="28"/>
        </w:rPr>
      </w:pPr>
    </w:p>
    <w:p w:rsidR="00970591" w:rsidRDefault="00970591" w:rsidP="00D23B26">
      <w:pPr>
        <w:spacing w:before="100" w:after="100" w:line="360" w:lineRule="auto"/>
        <w:rPr>
          <w:sz w:val="28"/>
          <w:szCs w:val="28"/>
        </w:rPr>
      </w:pPr>
    </w:p>
    <w:p w:rsidR="00970591" w:rsidRDefault="00970591" w:rsidP="00D23B26">
      <w:pPr>
        <w:spacing w:before="100" w:after="100" w:line="360" w:lineRule="auto"/>
        <w:rPr>
          <w:sz w:val="28"/>
          <w:szCs w:val="28"/>
        </w:rPr>
      </w:pPr>
    </w:p>
    <w:p w:rsidR="00970591" w:rsidRDefault="00970591" w:rsidP="00D23B26">
      <w:pPr>
        <w:spacing w:before="100" w:after="100" w:line="360" w:lineRule="auto"/>
        <w:rPr>
          <w:sz w:val="28"/>
          <w:szCs w:val="28"/>
        </w:rPr>
      </w:pPr>
    </w:p>
    <w:p w:rsidR="00970591" w:rsidRDefault="00970591" w:rsidP="00D23B26">
      <w:pPr>
        <w:spacing w:before="100" w:after="100" w:line="360" w:lineRule="auto"/>
        <w:rPr>
          <w:sz w:val="28"/>
          <w:szCs w:val="28"/>
        </w:rPr>
      </w:pPr>
    </w:p>
    <w:p w:rsidR="00D23B26" w:rsidRDefault="00D23B26" w:rsidP="00D23B26">
      <w:pPr>
        <w:spacing w:before="100" w:after="100" w:line="360" w:lineRule="auto"/>
        <w:rPr>
          <w:sz w:val="28"/>
          <w:szCs w:val="28"/>
        </w:rPr>
      </w:pPr>
    </w:p>
    <w:p w:rsidR="00175180" w:rsidRPr="009401D4" w:rsidRDefault="00175180" w:rsidP="00175180">
      <w:pPr>
        <w:pStyle w:val="a6"/>
        <w:numPr>
          <w:ilvl w:val="0"/>
          <w:numId w:val="8"/>
        </w:numPr>
        <w:spacing w:after="200" w:line="23" w:lineRule="atLeast"/>
        <w:rPr>
          <w:b/>
          <w:color w:val="000000"/>
          <w:sz w:val="28"/>
          <w:szCs w:val="28"/>
        </w:rPr>
      </w:pPr>
      <w:r w:rsidRPr="009401D4">
        <w:rPr>
          <w:b/>
          <w:color w:val="000000"/>
          <w:sz w:val="28"/>
          <w:szCs w:val="28"/>
        </w:rPr>
        <w:lastRenderedPageBreak/>
        <w:t xml:space="preserve">Результаты освоения курса </w:t>
      </w:r>
      <w:r w:rsidR="009A41DD" w:rsidRPr="009401D4">
        <w:rPr>
          <w:b/>
          <w:color w:val="000000"/>
          <w:sz w:val="28"/>
          <w:szCs w:val="28"/>
        </w:rPr>
        <w:t xml:space="preserve">внеурочной </w:t>
      </w:r>
      <w:r w:rsidRPr="009401D4">
        <w:rPr>
          <w:b/>
          <w:color w:val="000000"/>
          <w:sz w:val="28"/>
          <w:szCs w:val="28"/>
        </w:rPr>
        <w:t>деятельности</w:t>
      </w:r>
    </w:p>
    <w:p w:rsidR="00175180" w:rsidRPr="009401D4" w:rsidRDefault="00175180" w:rsidP="0017518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401D4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окончании 1 года обучения учащиеся знают:</w:t>
      </w:r>
    </w:p>
    <w:p w:rsidR="00175180" w:rsidRPr="00970591" w:rsidRDefault="00175180" w:rsidP="0017518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591">
        <w:rPr>
          <w:rFonts w:ascii="Times New Roman" w:hAnsi="Times New Roman" w:cs="Times New Roman"/>
          <w:color w:val="000000"/>
          <w:sz w:val="24"/>
          <w:szCs w:val="24"/>
        </w:rPr>
        <w:t>название и назначение материалов (бисер, стеклярус, нитки, проволока);</w:t>
      </w:r>
    </w:p>
    <w:p w:rsidR="00175180" w:rsidRPr="00970591" w:rsidRDefault="00175180" w:rsidP="0017518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591">
        <w:rPr>
          <w:rFonts w:ascii="Times New Roman" w:hAnsi="Times New Roman" w:cs="Times New Roman"/>
          <w:color w:val="000000"/>
          <w:sz w:val="24"/>
          <w:szCs w:val="24"/>
        </w:rPr>
        <w:t>название и назначение ручных инструментов и приспособлений (иглы, ножницы);</w:t>
      </w:r>
    </w:p>
    <w:p w:rsidR="00175180" w:rsidRPr="00970591" w:rsidRDefault="00175180" w:rsidP="0017518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591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 труда при работе указанными инструментами.</w:t>
      </w:r>
    </w:p>
    <w:p w:rsidR="00175180" w:rsidRPr="009401D4" w:rsidRDefault="00175180" w:rsidP="0017518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401D4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окончании 1 года обучения учащиеся умеют:</w:t>
      </w:r>
    </w:p>
    <w:p w:rsidR="00175180" w:rsidRPr="00970591" w:rsidRDefault="00175180" w:rsidP="0017518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591">
        <w:rPr>
          <w:rFonts w:ascii="Times New Roman" w:hAnsi="Times New Roman" w:cs="Times New Roman"/>
          <w:color w:val="000000"/>
          <w:sz w:val="24"/>
          <w:szCs w:val="24"/>
        </w:rPr>
        <w:t>организовать рабочее место в соответствии с используемым материалом и поддерживать порядок во время работы;</w:t>
      </w:r>
    </w:p>
    <w:p w:rsidR="00175180" w:rsidRPr="00970591" w:rsidRDefault="00175180" w:rsidP="0017518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591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безопасной работы инструментами;</w:t>
      </w:r>
    </w:p>
    <w:p w:rsidR="00175180" w:rsidRPr="00970591" w:rsidRDefault="00175180" w:rsidP="0017518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591">
        <w:rPr>
          <w:rFonts w:ascii="Times New Roman" w:hAnsi="Times New Roman" w:cs="Times New Roman"/>
          <w:color w:val="000000"/>
          <w:sz w:val="24"/>
          <w:szCs w:val="24"/>
        </w:rPr>
        <w:t>под руководством учителя проводить анализ изделия, планировать последовательность его изготовления и осуществлять контроль результата практической работы по образцу изделия, схеме, рисунку;</w:t>
      </w:r>
    </w:p>
    <w:p w:rsidR="00175180" w:rsidRPr="00970591" w:rsidRDefault="00175180" w:rsidP="0017518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591">
        <w:rPr>
          <w:rFonts w:ascii="Times New Roman" w:hAnsi="Times New Roman" w:cs="Times New Roman"/>
          <w:color w:val="000000"/>
          <w:sz w:val="24"/>
          <w:szCs w:val="24"/>
        </w:rPr>
        <w:t>подбирать детали для работы.</w:t>
      </w:r>
    </w:p>
    <w:p w:rsidR="00175180" w:rsidRPr="00970591" w:rsidRDefault="00175180" w:rsidP="0017518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591">
        <w:rPr>
          <w:rFonts w:ascii="Times New Roman" w:hAnsi="Times New Roman" w:cs="Times New Roman"/>
          <w:color w:val="000000"/>
          <w:sz w:val="24"/>
          <w:szCs w:val="24"/>
        </w:rPr>
        <w:t xml:space="preserve"> На </w:t>
      </w:r>
      <w:r w:rsidRPr="00970591">
        <w:rPr>
          <w:rFonts w:ascii="Times New Roman" w:hAnsi="Times New Roman" w:cs="Times New Roman"/>
          <w:color w:val="000000"/>
          <w:sz w:val="24"/>
          <w:szCs w:val="24"/>
          <w:u w:val="single"/>
        </w:rPr>
        <w:t>первом году</w:t>
      </w:r>
      <w:r w:rsidRPr="00970591">
        <w:rPr>
          <w:rFonts w:ascii="Times New Roman" w:hAnsi="Times New Roman" w:cs="Times New Roman"/>
          <w:color w:val="000000"/>
          <w:sz w:val="24"/>
          <w:szCs w:val="24"/>
        </w:rPr>
        <w:t> обучения обучаемые получают элементарные навыки работы с бисером, овладевают способами плетения (петельный, параллельный, игольчатый). Дети учатся низать бисер на проволоку, читать схемы, плести сказки.</w:t>
      </w:r>
    </w:p>
    <w:p w:rsidR="00175180" w:rsidRPr="00970591" w:rsidRDefault="00175180" w:rsidP="00175180">
      <w:pPr>
        <w:pStyle w:val="c1"/>
        <w:rPr>
          <w:color w:val="000000"/>
        </w:rPr>
      </w:pPr>
      <w:r w:rsidRPr="00970591">
        <w:rPr>
          <w:color w:val="000000"/>
        </w:rPr>
        <w:t xml:space="preserve">Познакомив учащихся с увлекательным искусством </w:t>
      </w:r>
      <w:proofErr w:type="spellStart"/>
      <w:r w:rsidRPr="00970591">
        <w:rPr>
          <w:color w:val="000000"/>
        </w:rPr>
        <w:t>бисероплетения</w:t>
      </w:r>
      <w:proofErr w:type="spellEnd"/>
      <w:r w:rsidRPr="00970591">
        <w:rPr>
          <w:color w:val="000000"/>
        </w:rPr>
        <w:t>, дав начальные знания предмета, педагог прививает интерес к дальнейшей работе с бисером, пробуждает желание совершенствоваться.</w:t>
      </w:r>
    </w:p>
    <w:p w:rsidR="00175180" w:rsidRPr="009401D4" w:rsidRDefault="00175180" w:rsidP="00175180">
      <w:pPr>
        <w:pStyle w:val="c1"/>
        <w:rPr>
          <w:b/>
          <w:i/>
        </w:rPr>
      </w:pPr>
      <w:r w:rsidRPr="00970591">
        <w:rPr>
          <w:color w:val="000000"/>
        </w:rPr>
        <w:t xml:space="preserve">  </w:t>
      </w:r>
      <w:r w:rsidRPr="009401D4">
        <w:rPr>
          <w:b/>
          <w:i/>
        </w:rPr>
        <w:t>По окончании 2 и 3 года обучения учащиеся знают:</w:t>
      </w:r>
    </w:p>
    <w:p w:rsidR="00175180" w:rsidRPr="00970591" w:rsidRDefault="00175180" w:rsidP="001751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0591">
        <w:rPr>
          <w:rFonts w:ascii="Times New Roman" w:hAnsi="Times New Roman" w:cs="Times New Roman"/>
          <w:sz w:val="24"/>
          <w:szCs w:val="24"/>
        </w:rPr>
        <w:t>- название материалов, ручных инструментов, предусмотренных программой;</w:t>
      </w:r>
    </w:p>
    <w:p w:rsidR="00175180" w:rsidRPr="00970591" w:rsidRDefault="00175180" w:rsidP="001751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0591">
        <w:rPr>
          <w:rFonts w:ascii="Times New Roman" w:hAnsi="Times New Roman" w:cs="Times New Roman"/>
          <w:sz w:val="24"/>
          <w:szCs w:val="24"/>
        </w:rPr>
        <w:t>- правила безопасности труда при работе с ручным инструментом;</w:t>
      </w:r>
    </w:p>
    <w:p w:rsidR="00175180" w:rsidRPr="00970591" w:rsidRDefault="00175180" w:rsidP="001751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0591">
        <w:rPr>
          <w:rFonts w:ascii="Times New Roman" w:hAnsi="Times New Roman" w:cs="Times New Roman"/>
          <w:sz w:val="24"/>
          <w:szCs w:val="24"/>
        </w:rPr>
        <w:t>- правила планирования и организации труда.</w:t>
      </w:r>
    </w:p>
    <w:p w:rsidR="00175180" w:rsidRPr="009401D4" w:rsidRDefault="00175180" w:rsidP="0017518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01D4">
        <w:rPr>
          <w:rFonts w:ascii="Times New Roman" w:hAnsi="Times New Roman" w:cs="Times New Roman"/>
          <w:b/>
          <w:i/>
          <w:sz w:val="24"/>
          <w:szCs w:val="24"/>
        </w:rPr>
        <w:t>По окончании 2 и  3 года обучения учащиеся умеют:</w:t>
      </w:r>
    </w:p>
    <w:p w:rsidR="00175180" w:rsidRPr="00970591" w:rsidRDefault="00175180" w:rsidP="001751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0591">
        <w:rPr>
          <w:rFonts w:ascii="Times New Roman" w:hAnsi="Times New Roman" w:cs="Times New Roman"/>
          <w:sz w:val="24"/>
          <w:szCs w:val="24"/>
        </w:rPr>
        <w:t>- самостоятельно выполнять всю работу по составленному вместе с преподавателем плану с опорой на рисунок, схему, чертеж;</w:t>
      </w:r>
    </w:p>
    <w:p w:rsidR="00175180" w:rsidRPr="00970591" w:rsidRDefault="00175180" w:rsidP="001751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0591">
        <w:rPr>
          <w:rFonts w:ascii="Times New Roman" w:hAnsi="Times New Roman" w:cs="Times New Roman"/>
          <w:sz w:val="24"/>
          <w:szCs w:val="24"/>
        </w:rPr>
        <w:t>- выделять основные этапы изготовления, устанавливать последовательность выполнения операций;</w:t>
      </w:r>
    </w:p>
    <w:p w:rsidR="00175180" w:rsidRPr="00970591" w:rsidRDefault="00175180" w:rsidP="001751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0591">
        <w:rPr>
          <w:rFonts w:ascii="Times New Roman" w:hAnsi="Times New Roman" w:cs="Times New Roman"/>
          <w:sz w:val="24"/>
          <w:szCs w:val="24"/>
        </w:rPr>
        <w:t>- проявлять элементы творчества на всех этапах;</w:t>
      </w:r>
    </w:p>
    <w:p w:rsidR="00175180" w:rsidRPr="00970591" w:rsidRDefault="00175180" w:rsidP="001751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0591">
        <w:rPr>
          <w:rFonts w:ascii="Times New Roman" w:hAnsi="Times New Roman" w:cs="Times New Roman"/>
          <w:sz w:val="24"/>
          <w:szCs w:val="24"/>
        </w:rPr>
        <w:t>- эстетично оформлять изделия.</w:t>
      </w:r>
    </w:p>
    <w:p w:rsidR="00D23B26" w:rsidRPr="00970591" w:rsidRDefault="00D23B26" w:rsidP="00D23B26">
      <w:pPr>
        <w:shd w:val="clear" w:color="auto" w:fill="FFFFFF"/>
        <w:tabs>
          <w:tab w:val="left" w:pos="180"/>
          <w:tab w:val="left" w:pos="540"/>
        </w:tabs>
        <w:ind w:right="24"/>
        <w:rPr>
          <w:rFonts w:ascii="Times New Roman" w:hAnsi="Times New Roman" w:cs="Times New Roman"/>
          <w:sz w:val="24"/>
          <w:szCs w:val="24"/>
        </w:rPr>
      </w:pPr>
    </w:p>
    <w:p w:rsidR="00287571" w:rsidRPr="009401D4" w:rsidRDefault="009A41DD" w:rsidP="009A41DD">
      <w:pPr>
        <w:spacing w:before="100" w:beforeAutospacing="1" w:after="100" w:afterAutospacing="1"/>
        <w:ind w:left="360"/>
        <w:rPr>
          <w:b/>
          <w:sz w:val="28"/>
          <w:szCs w:val="28"/>
        </w:rPr>
      </w:pPr>
      <w:r w:rsidRPr="009401D4">
        <w:rPr>
          <w:b/>
          <w:sz w:val="28"/>
          <w:szCs w:val="28"/>
        </w:rPr>
        <w:t>2.</w:t>
      </w:r>
      <w:r w:rsidR="00175180" w:rsidRPr="009401D4">
        <w:rPr>
          <w:b/>
          <w:sz w:val="28"/>
          <w:szCs w:val="28"/>
        </w:rPr>
        <w:t>Содержание курса</w:t>
      </w:r>
    </w:p>
    <w:p w:rsidR="00287571" w:rsidRPr="00970591" w:rsidRDefault="00287571" w:rsidP="00287571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9705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1 год обучения</w:t>
      </w:r>
      <w:r w:rsidR="00175180" w:rsidRPr="009705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"/>
        <w:gridCol w:w="5258"/>
        <w:gridCol w:w="1134"/>
        <w:gridCol w:w="1276"/>
        <w:gridCol w:w="1843"/>
      </w:tblGrid>
      <w:tr w:rsidR="00175180" w:rsidRPr="00970591" w:rsidTr="000604E6">
        <w:trPr>
          <w:trHeight w:val="540"/>
        </w:trPr>
        <w:tc>
          <w:tcPr>
            <w:tcW w:w="914" w:type="dxa"/>
            <w:vMerge w:val="restart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58" w:type="dxa"/>
            <w:vMerge w:val="restart"/>
          </w:tcPr>
          <w:p w:rsidR="00175180" w:rsidRPr="00970591" w:rsidRDefault="00175180" w:rsidP="00CD4F4E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180" w:rsidRPr="00970591" w:rsidRDefault="00175180" w:rsidP="00CD4F4E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тем, разделов</w:t>
            </w:r>
          </w:p>
        </w:tc>
        <w:tc>
          <w:tcPr>
            <w:tcW w:w="4253" w:type="dxa"/>
            <w:gridSpan w:val="3"/>
          </w:tcPr>
          <w:p w:rsidR="00175180" w:rsidRPr="00970591" w:rsidRDefault="00175180" w:rsidP="00CD4F4E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75180" w:rsidRPr="00970591" w:rsidTr="000604E6">
        <w:trPr>
          <w:trHeight w:val="1873"/>
        </w:trPr>
        <w:tc>
          <w:tcPr>
            <w:tcW w:w="914" w:type="dxa"/>
            <w:vMerge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8" w:type="dxa"/>
            <w:vMerge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43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175180" w:rsidRPr="00970591" w:rsidTr="000604E6">
        <w:trPr>
          <w:trHeight w:val="553"/>
        </w:trPr>
        <w:tc>
          <w:tcPr>
            <w:tcW w:w="914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1.Ознакомление с искусством </w:t>
            </w:r>
            <w:proofErr w:type="spellStart"/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бисероплетения</w:t>
            </w:r>
            <w:proofErr w:type="spellEnd"/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80" w:rsidRPr="00970591" w:rsidTr="000604E6">
        <w:trPr>
          <w:trHeight w:val="495"/>
        </w:trPr>
        <w:tc>
          <w:tcPr>
            <w:tcW w:w="914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8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История развития </w:t>
            </w:r>
            <w:proofErr w:type="spellStart"/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.  Материалы и приспособления.</w:t>
            </w:r>
          </w:p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180" w:rsidRPr="00970591" w:rsidTr="000604E6">
        <w:trPr>
          <w:trHeight w:val="495"/>
        </w:trPr>
        <w:tc>
          <w:tcPr>
            <w:tcW w:w="914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8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970591">
              <w:rPr>
                <w:rFonts w:ascii="Times New Roman" w:hAnsi="Times New Roman" w:cs="Times New Roman"/>
                <w:sz w:val="24"/>
                <w:szCs w:val="24"/>
              </w:rPr>
              <w:t xml:space="preserve">. Цветовая гамма. 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75180" w:rsidRPr="00970591" w:rsidTr="000604E6">
        <w:trPr>
          <w:trHeight w:val="360"/>
        </w:trPr>
        <w:tc>
          <w:tcPr>
            <w:tcW w:w="914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8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Основные способы плетения.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75180" w:rsidRPr="00970591" w:rsidTr="000604E6">
        <w:trPr>
          <w:trHeight w:val="360"/>
        </w:trPr>
        <w:tc>
          <w:tcPr>
            <w:tcW w:w="914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8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Способы параллельного и спаренного плетения.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75180" w:rsidRPr="00970591" w:rsidTr="000604E6">
        <w:trPr>
          <w:trHeight w:val="360"/>
        </w:trPr>
        <w:tc>
          <w:tcPr>
            <w:tcW w:w="914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8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Способ плетения «коралл»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75180" w:rsidRPr="00970591" w:rsidTr="000604E6">
        <w:trPr>
          <w:trHeight w:val="360"/>
        </w:trPr>
        <w:tc>
          <w:tcPr>
            <w:tcW w:w="914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8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Способ плетения «скрутка»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75180" w:rsidRPr="00970591" w:rsidTr="000604E6">
        <w:trPr>
          <w:trHeight w:val="360"/>
        </w:trPr>
        <w:tc>
          <w:tcPr>
            <w:tcW w:w="914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58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Способ плетения «низание дугами»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75180" w:rsidRPr="00970591" w:rsidTr="000604E6">
        <w:trPr>
          <w:trHeight w:val="360"/>
        </w:trPr>
        <w:tc>
          <w:tcPr>
            <w:tcW w:w="914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58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Способ плетения « низание петлями по кругу»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75180" w:rsidRPr="00970591" w:rsidTr="000604E6">
        <w:trPr>
          <w:trHeight w:val="360"/>
        </w:trPr>
        <w:tc>
          <w:tcPr>
            <w:tcW w:w="914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80" w:rsidRPr="00970591" w:rsidTr="000604E6">
        <w:trPr>
          <w:trHeight w:val="360"/>
        </w:trPr>
        <w:tc>
          <w:tcPr>
            <w:tcW w:w="914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Изготовление изделий с использованием основных приемов </w:t>
            </w:r>
            <w:proofErr w:type="spellStart"/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бисероплетения</w:t>
            </w:r>
            <w:proofErr w:type="spellEnd"/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6D2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25 часов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6D2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6D2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80" w:rsidRPr="00970591" w:rsidTr="000604E6">
        <w:trPr>
          <w:trHeight w:val="510"/>
        </w:trPr>
        <w:tc>
          <w:tcPr>
            <w:tcW w:w="914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Плоские фигурки животных. Паучок.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180" w:rsidRPr="00970591" w:rsidTr="000604E6">
        <w:trPr>
          <w:trHeight w:val="510"/>
        </w:trPr>
        <w:tc>
          <w:tcPr>
            <w:tcW w:w="914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8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Змейка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180" w:rsidRPr="00970591" w:rsidTr="000604E6">
        <w:trPr>
          <w:trHeight w:val="510"/>
        </w:trPr>
        <w:tc>
          <w:tcPr>
            <w:tcW w:w="914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58" w:type="dxa"/>
            <w:shd w:val="clear" w:color="auto" w:fill="auto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Стрекоза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180" w:rsidRPr="00970591" w:rsidTr="000604E6">
        <w:trPr>
          <w:trHeight w:val="510"/>
        </w:trPr>
        <w:tc>
          <w:tcPr>
            <w:tcW w:w="914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5258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0" w:rsidRPr="00970591" w:rsidTr="000604E6">
        <w:trPr>
          <w:trHeight w:val="510"/>
        </w:trPr>
        <w:tc>
          <w:tcPr>
            <w:tcW w:w="914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5258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Объемные фигурки животных. Змейка.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180" w:rsidRPr="00970591" w:rsidTr="000604E6">
        <w:trPr>
          <w:trHeight w:val="510"/>
        </w:trPr>
        <w:tc>
          <w:tcPr>
            <w:tcW w:w="914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5258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Божья коровка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0" w:rsidRPr="00970591" w:rsidTr="000604E6">
        <w:trPr>
          <w:trHeight w:val="1171"/>
        </w:trPr>
        <w:tc>
          <w:tcPr>
            <w:tcW w:w="914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19,20</w:t>
            </w:r>
          </w:p>
        </w:tc>
        <w:tc>
          <w:tcPr>
            <w:tcW w:w="5258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Крокодил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0" w:rsidRPr="00970591" w:rsidTr="000604E6">
        <w:trPr>
          <w:trHeight w:val="564"/>
        </w:trPr>
        <w:tc>
          <w:tcPr>
            <w:tcW w:w="914" w:type="dxa"/>
            <w:tcBorders>
              <w:bottom w:val="single" w:sz="4" w:space="0" w:color="auto"/>
            </w:tcBorders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5258" w:type="dxa"/>
            <w:tcBorders>
              <w:bottom w:val="single" w:sz="4" w:space="0" w:color="auto"/>
            </w:tcBorders>
            <w:shd w:val="clear" w:color="auto" w:fill="auto"/>
          </w:tcPr>
          <w:p w:rsidR="00175180" w:rsidRPr="00970591" w:rsidRDefault="00175180" w:rsidP="00C6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Ящерица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0" w:rsidRPr="00970591" w:rsidTr="000604E6">
        <w:trPr>
          <w:trHeight w:val="510"/>
        </w:trPr>
        <w:tc>
          <w:tcPr>
            <w:tcW w:w="914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5258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Цветы из бисера. Основные приемы. Составление композиций.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180" w:rsidRPr="00970591" w:rsidTr="000604E6">
        <w:trPr>
          <w:trHeight w:val="510"/>
        </w:trPr>
        <w:tc>
          <w:tcPr>
            <w:tcW w:w="914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5258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Плетение лепестка по схеме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180" w:rsidRPr="00970591" w:rsidTr="000604E6">
        <w:trPr>
          <w:trHeight w:val="510"/>
        </w:trPr>
        <w:tc>
          <w:tcPr>
            <w:tcW w:w="914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58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Варианты изменения формы листа.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</w:tr>
      <w:tr w:rsidR="00175180" w:rsidRPr="00970591" w:rsidTr="000604E6">
        <w:trPr>
          <w:trHeight w:val="375"/>
        </w:trPr>
        <w:tc>
          <w:tcPr>
            <w:tcW w:w="914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5258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Букет подснежников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175180" w:rsidRPr="00970591" w:rsidTr="000604E6">
        <w:trPr>
          <w:trHeight w:val="375"/>
        </w:trPr>
        <w:tc>
          <w:tcPr>
            <w:tcW w:w="914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58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175180" w:rsidRPr="00970591" w:rsidTr="000604E6">
        <w:trPr>
          <w:trHeight w:val="375"/>
        </w:trPr>
        <w:tc>
          <w:tcPr>
            <w:tcW w:w="914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31,32</w:t>
            </w:r>
          </w:p>
        </w:tc>
        <w:tc>
          <w:tcPr>
            <w:tcW w:w="5258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Композиции на проволоке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180" w:rsidRPr="00970591" w:rsidTr="000604E6">
        <w:trPr>
          <w:trHeight w:val="375"/>
        </w:trPr>
        <w:tc>
          <w:tcPr>
            <w:tcW w:w="914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58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Панно из бисера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180" w:rsidRPr="00970591" w:rsidTr="000604E6">
        <w:trPr>
          <w:trHeight w:val="375"/>
        </w:trPr>
        <w:tc>
          <w:tcPr>
            <w:tcW w:w="914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80" w:rsidRPr="00970591" w:rsidTr="000604E6">
        <w:trPr>
          <w:trHeight w:val="375"/>
        </w:trPr>
        <w:tc>
          <w:tcPr>
            <w:tcW w:w="914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58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80" w:rsidRPr="00970591" w:rsidTr="000604E6">
        <w:trPr>
          <w:trHeight w:val="375"/>
        </w:trPr>
        <w:tc>
          <w:tcPr>
            <w:tcW w:w="914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571" w:rsidRPr="00970591" w:rsidRDefault="00287571" w:rsidP="002875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155" w:rsidRPr="00970591" w:rsidRDefault="00B42155" w:rsidP="00881949">
      <w:pPr>
        <w:rPr>
          <w:rFonts w:ascii="Times New Roman" w:hAnsi="Times New Roman" w:cs="Times New Roman"/>
          <w:b/>
          <w:sz w:val="24"/>
          <w:szCs w:val="24"/>
        </w:rPr>
      </w:pPr>
      <w:r w:rsidRPr="00970591">
        <w:rPr>
          <w:rFonts w:ascii="Times New Roman" w:hAnsi="Times New Roman" w:cs="Times New Roman"/>
          <w:b/>
          <w:sz w:val="24"/>
          <w:szCs w:val="24"/>
        </w:rPr>
        <w:t xml:space="preserve">2 год </w:t>
      </w:r>
      <w:r w:rsidR="00175180" w:rsidRPr="00970591">
        <w:rPr>
          <w:rFonts w:ascii="Times New Roman" w:hAnsi="Times New Roman" w:cs="Times New Roman"/>
          <w:b/>
          <w:sz w:val="24"/>
          <w:szCs w:val="24"/>
        </w:rPr>
        <w:t>обучени</w:t>
      </w:r>
      <w:r w:rsidRPr="00970591">
        <w:rPr>
          <w:rFonts w:ascii="Times New Roman" w:hAnsi="Times New Roman" w:cs="Times New Roman"/>
          <w:b/>
          <w:sz w:val="24"/>
          <w:szCs w:val="24"/>
        </w:rPr>
        <w:t>я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"/>
        <w:gridCol w:w="5251"/>
        <w:gridCol w:w="1134"/>
        <w:gridCol w:w="1276"/>
        <w:gridCol w:w="1843"/>
      </w:tblGrid>
      <w:tr w:rsidR="00175180" w:rsidRPr="00970591" w:rsidTr="000604E6">
        <w:trPr>
          <w:trHeight w:val="540"/>
        </w:trPr>
        <w:tc>
          <w:tcPr>
            <w:tcW w:w="921" w:type="dxa"/>
            <w:vMerge w:val="restart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51" w:type="dxa"/>
            <w:vMerge w:val="restart"/>
          </w:tcPr>
          <w:p w:rsidR="00175180" w:rsidRPr="00970591" w:rsidRDefault="00175180" w:rsidP="00CD4F4E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180" w:rsidRPr="00970591" w:rsidRDefault="00175180" w:rsidP="00CD4F4E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Название тем, разделов</w:t>
            </w:r>
          </w:p>
        </w:tc>
        <w:tc>
          <w:tcPr>
            <w:tcW w:w="4253" w:type="dxa"/>
            <w:gridSpan w:val="3"/>
          </w:tcPr>
          <w:p w:rsidR="00175180" w:rsidRPr="00970591" w:rsidRDefault="00175180" w:rsidP="00CD4F4E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75180" w:rsidRPr="00970591" w:rsidTr="000604E6">
        <w:trPr>
          <w:trHeight w:val="540"/>
        </w:trPr>
        <w:tc>
          <w:tcPr>
            <w:tcW w:w="921" w:type="dxa"/>
            <w:vMerge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vMerge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3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75180" w:rsidRPr="00970591" w:rsidTr="000604E6">
        <w:trPr>
          <w:trHeight w:val="495"/>
        </w:trPr>
        <w:tc>
          <w:tcPr>
            <w:tcW w:w="921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1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180" w:rsidRPr="00970591" w:rsidTr="000604E6">
        <w:trPr>
          <w:trHeight w:val="495"/>
        </w:trPr>
        <w:tc>
          <w:tcPr>
            <w:tcW w:w="921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1.Цветы из бисера.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17 часов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80" w:rsidRPr="00970591" w:rsidTr="000604E6">
        <w:trPr>
          <w:trHeight w:val="495"/>
        </w:trPr>
        <w:tc>
          <w:tcPr>
            <w:tcW w:w="921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1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вопросы </w:t>
            </w:r>
            <w:proofErr w:type="spellStart"/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 w:rsidRPr="00970591">
              <w:rPr>
                <w:rFonts w:ascii="Times New Roman" w:hAnsi="Times New Roman" w:cs="Times New Roman"/>
                <w:sz w:val="24"/>
                <w:szCs w:val="24"/>
              </w:rPr>
              <w:t xml:space="preserve">.  Основы </w:t>
            </w:r>
            <w:proofErr w:type="spellStart"/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970591">
              <w:rPr>
                <w:rFonts w:ascii="Times New Roman" w:hAnsi="Times New Roman" w:cs="Times New Roman"/>
                <w:sz w:val="24"/>
                <w:szCs w:val="24"/>
              </w:rPr>
              <w:t xml:space="preserve">. Современные направления в </w:t>
            </w:r>
            <w:proofErr w:type="spellStart"/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бисероплетении</w:t>
            </w:r>
            <w:proofErr w:type="spellEnd"/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175180" w:rsidRPr="00970591" w:rsidTr="000604E6">
        <w:trPr>
          <w:trHeight w:val="495"/>
        </w:trPr>
        <w:tc>
          <w:tcPr>
            <w:tcW w:w="921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1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Способ плетения «скрещенные оси»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180" w:rsidRPr="00970591" w:rsidTr="000604E6">
        <w:trPr>
          <w:trHeight w:val="360"/>
        </w:trPr>
        <w:tc>
          <w:tcPr>
            <w:tcW w:w="921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1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0" w:rsidRPr="00970591" w:rsidTr="000604E6">
        <w:trPr>
          <w:trHeight w:val="360"/>
        </w:trPr>
        <w:tc>
          <w:tcPr>
            <w:tcW w:w="921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1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Подсолнух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0" w:rsidRPr="00970591" w:rsidTr="000604E6">
        <w:trPr>
          <w:trHeight w:val="360"/>
        </w:trPr>
        <w:tc>
          <w:tcPr>
            <w:tcW w:w="921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1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Способ плетения «низание петлями по кругу»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180" w:rsidRPr="00970591" w:rsidTr="000604E6">
        <w:trPr>
          <w:trHeight w:val="360"/>
        </w:trPr>
        <w:tc>
          <w:tcPr>
            <w:tcW w:w="921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251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Способы сборки и крепежа изделий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180" w:rsidRPr="00970591" w:rsidTr="000604E6">
        <w:trPr>
          <w:trHeight w:val="360"/>
        </w:trPr>
        <w:tc>
          <w:tcPr>
            <w:tcW w:w="921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51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Ландыши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0" w:rsidRPr="00970591" w:rsidTr="000604E6">
        <w:trPr>
          <w:trHeight w:val="360"/>
        </w:trPr>
        <w:tc>
          <w:tcPr>
            <w:tcW w:w="921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51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Орхидея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5180" w:rsidRPr="00970591" w:rsidTr="000604E6">
        <w:trPr>
          <w:trHeight w:val="360"/>
        </w:trPr>
        <w:tc>
          <w:tcPr>
            <w:tcW w:w="921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  Плетение из </w:t>
            </w:r>
            <w:proofErr w:type="spellStart"/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пайеток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12 часов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80" w:rsidRPr="00970591" w:rsidTr="000604E6">
        <w:trPr>
          <w:trHeight w:val="360"/>
        </w:trPr>
        <w:tc>
          <w:tcPr>
            <w:tcW w:w="921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1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 xml:space="preserve">Приемы плетения из </w:t>
            </w:r>
            <w:proofErr w:type="spellStart"/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пайеток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175180" w:rsidRPr="00970591" w:rsidTr="000604E6">
        <w:trPr>
          <w:trHeight w:val="510"/>
        </w:trPr>
        <w:tc>
          <w:tcPr>
            <w:tcW w:w="921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1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Плоская полоса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175180" w:rsidRPr="00970591" w:rsidTr="000604E6">
        <w:trPr>
          <w:trHeight w:val="510"/>
        </w:trPr>
        <w:tc>
          <w:tcPr>
            <w:tcW w:w="921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51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Выпуклая полоса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175180" w:rsidRPr="00970591" w:rsidTr="000604E6">
        <w:trPr>
          <w:trHeight w:val="510"/>
        </w:trPr>
        <w:tc>
          <w:tcPr>
            <w:tcW w:w="921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51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Изготовление плоских изделий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180" w:rsidRPr="00970591" w:rsidTr="000604E6">
        <w:trPr>
          <w:trHeight w:val="510"/>
        </w:trPr>
        <w:tc>
          <w:tcPr>
            <w:tcW w:w="921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Стрекоза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180" w:rsidRPr="00970591" w:rsidTr="000604E6">
        <w:trPr>
          <w:trHeight w:val="510"/>
        </w:trPr>
        <w:tc>
          <w:tcPr>
            <w:tcW w:w="921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Сердечко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180" w:rsidRPr="00970591" w:rsidTr="000604E6">
        <w:trPr>
          <w:trHeight w:val="510"/>
        </w:trPr>
        <w:tc>
          <w:tcPr>
            <w:tcW w:w="921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Лебеди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180" w:rsidRPr="00970591" w:rsidTr="000604E6">
        <w:trPr>
          <w:trHeight w:val="510"/>
        </w:trPr>
        <w:tc>
          <w:tcPr>
            <w:tcW w:w="921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180" w:rsidRPr="00970591" w:rsidTr="000604E6">
        <w:trPr>
          <w:trHeight w:val="510"/>
        </w:trPr>
        <w:tc>
          <w:tcPr>
            <w:tcW w:w="921" w:type="dxa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Изготовление  коллективных выставочных работ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5180" w:rsidRPr="00970591" w:rsidTr="000604E6">
        <w:trPr>
          <w:trHeight w:val="375"/>
        </w:trPr>
        <w:tc>
          <w:tcPr>
            <w:tcW w:w="921" w:type="dxa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80" w:rsidRPr="00970591" w:rsidTr="000604E6">
        <w:trPr>
          <w:trHeight w:val="375"/>
        </w:trPr>
        <w:tc>
          <w:tcPr>
            <w:tcW w:w="921" w:type="dxa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175180" w:rsidRPr="00970591" w:rsidRDefault="00175180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3A2E" w:rsidRPr="00970591" w:rsidRDefault="003F3A2E">
      <w:pPr>
        <w:rPr>
          <w:rFonts w:ascii="Times New Roman" w:hAnsi="Times New Roman" w:cs="Times New Roman"/>
          <w:sz w:val="24"/>
          <w:szCs w:val="24"/>
        </w:rPr>
      </w:pPr>
    </w:p>
    <w:p w:rsidR="008C57E2" w:rsidRPr="00970591" w:rsidRDefault="008C57E2" w:rsidP="00881949">
      <w:pPr>
        <w:rPr>
          <w:rFonts w:ascii="Times New Roman" w:hAnsi="Times New Roman" w:cs="Times New Roman"/>
          <w:sz w:val="24"/>
          <w:szCs w:val="24"/>
        </w:rPr>
      </w:pPr>
      <w:r w:rsidRPr="00970591">
        <w:rPr>
          <w:rFonts w:ascii="Times New Roman" w:hAnsi="Times New Roman" w:cs="Times New Roman"/>
          <w:b/>
          <w:sz w:val="24"/>
          <w:szCs w:val="24"/>
        </w:rPr>
        <w:t>3</w:t>
      </w:r>
      <w:r w:rsidR="00175180" w:rsidRPr="00970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591">
        <w:rPr>
          <w:rFonts w:ascii="Times New Roman" w:hAnsi="Times New Roman" w:cs="Times New Roman"/>
          <w:b/>
          <w:sz w:val="24"/>
          <w:szCs w:val="24"/>
        </w:rPr>
        <w:t>год обучения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7"/>
        <w:gridCol w:w="5245"/>
        <w:gridCol w:w="1134"/>
        <w:gridCol w:w="1276"/>
        <w:gridCol w:w="1843"/>
      </w:tblGrid>
      <w:tr w:rsidR="00175180" w:rsidRPr="00970591" w:rsidTr="000604E6">
        <w:trPr>
          <w:trHeight w:val="540"/>
        </w:trPr>
        <w:tc>
          <w:tcPr>
            <w:tcW w:w="927" w:type="dxa"/>
            <w:vMerge w:val="restart"/>
          </w:tcPr>
          <w:p w:rsidR="00175180" w:rsidRPr="00970591" w:rsidRDefault="00175180" w:rsidP="008C57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175180" w:rsidRPr="00970591" w:rsidRDefault="00175180" w:rsidP="008C57E2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180" w:rsidRPr="00970591" w:rsidRDefault="00175180" w:rsidP="008C57E2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тем, разделов</w:t>
            </w:r>
          </w:p>
        </w:tc>
        <w:tc>
          <w:tcPr>
            <w:tcW w:w="4253" w:type="dxa"/>
            <w:gridSpan w:val="3"/>
          </w:tcPr>
          <w:p w:rsidR="00175180" w:rsidRPr="00970591" w:rsidRDefault="00175180" w:rsidP="008C57E2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75180" w:rsidRPr="00970591" w:rsidTr="000604E6">
        <w:trPr>
          <w:trHeight w:val="540"/>
        </w:trPr>
        <w:tc>
          <w:tcPr>
            <w:tcW w:w="927" w:type="dxa"/>
            <w:vMerge/>
          </w:tcPr>
          <w:p w:rsidR="00175180" w:rsidRPr="00970591" w:rsidRDefault="00175180" w:rsidP="008C57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75180" w:rsidRPr="00970591" w:rsidRDefault="00175180" w:rsidP="008C57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180" w:rsidRPr="00970591" w:rsidRDefault="00175180" w:rsidP="008C57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75180" w:rsidRPr="00970591" w:rsidRDefault="00175180" w:rsidP="008C57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43" w:type="dxa"/>
          </w:tcPr>
          <w:p w:rsidR="00175180" w:rsidRPr="00970591" w:rsidRDefault="00175180" w:rsidP="008C57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175180" w:rsidRPr="00970591" w:rsidTr="000604E6">
        <w:trPr>
          <w:trHeight w:val="495"/>
        </w:trPr>
        <w:tc>
          <w:tcPr>
            <w:tcW w:w="927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180" w:rsidRPr="00970591" w:rsidTr="000604E6">
        <w:trPr>
          <w:trHeight w:val="495"/>
        </w:trPr>
        <w:tc>
          <w:tcPr>
            <w:tcW w:w="927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1.Цветы из бисера.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80" w:rsidRPr="00970591" w:rsidTr="000604E6">
        <w:trPr>
          <w:trHeight w:val="495"/>
        </w:trPr>
        <w:tc>
          <w:tcPr>
            <w:tcW w:w="927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вопросы </w:t>
            </w:r>
            <w:proofErr w:type="spellStart"/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 w:rsidRPr="00970591">
              <w:rPr>
                <w:rFonts w:ascii="Times New Roman" w:hAnsi="Times New Roman" w:cs="Times New Roman"/>
                <w:sz w:val="24"/>
                <w:szCs w:val="24"/>
              </w:rPr>
              <w:t xml:space="preserve">.  Основы </w:t>
            </w:r>
            <w:proofErr w:type="spellStart"/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970591">
              <w:rPr>
                <w:rFonts w:ascii="Times New Roman" w:hAnsi="Times New Roman" w:cs="Times New Roman"/>
                <w:sz w:val="24"/>
                <w:szCs w:val="24"/>
              </w:rPr>
              <w:t xml:space="preserve">. Современные направления в </w:t>
            </w:r>
            <w:proofErr w:type="spellStart"/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бисероплетении</w:t>
            </w:r>
            <w:proofErr w:type="spellEnd"/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175180" w:rsidRPr="00970591" w:rsidTr="000604E6">
        <w:trPr>
          <w:trHeight w:val="495"/>
        </w:trPr>
        <w:tc>
          <w:tcPr>
            <w:tcW w:w="927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Способ плетения «низание петлями по кругу»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175180" w:rsidRPr="00970591" w:rsidTr="000604E6">
        <w:trPr>
          <w:trHeight w:val="360"/>
        </w:trPr>
        <w:tc>
          <w:tcPr>
            <w:tcW w:w="927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45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Способы сборки и крепежа изделий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175180" w:rsidRPr="00970591" w:rsidTr="000604E6">
        <w:trPr>
          <w:trHeight w:val="360"/>
        </w:trPr>
        <w:tc>
          <w:tcPr>
            <w:tcW w:w="927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Орхидея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0" w:rsidRPr="00970591" w:rsidTr="000604E6">
        <w:trPr>
          <w:trHeight w:val="360"/>
        </w:trPr>
        <w:tc>
          <w:tcPr>
            <w:tcW w:w="927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Василек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0" w:rsidRPr="00970591" w:rsidTr="000604E6">
        <w:trPr>
          <w:trHeight w:val="360"/>
        </w:trPr>
        <w:tc>
          <w:tcPr>
            <w:tcW w:w="927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Деревья из бисера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15 часов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80" w:rsidRPr="00970591" w:rsidTr="000604E6">
        <w:trPr>
          <w:trHeight w:val="360"/>
        </w:trPr>
        <w:tc>
          <w:tcPr>
            <w:tcW w:w="927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0" w:rsidRPr="00970591" w:rsidTr="000604E6">
        <w:trPr>
          <w:trHeight w:val="360"/>
        </w:trPr>
        <w:tc>
          <w:tcPr>
            <w:tcW w:w="927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0" w:rsidRPr="00970591" w:rsidTr="000604E6">
        <w:trPr>
          <w:trHeight w:val="360"/>
        </w:trPr>
        <w:tc>
          <w:tcPr>
            <w:tcW w:w="927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0" w:rsidRPr="00970591" w:rsidTr="000604E6">
        <w:trPr>
          <w:trHeight w:val="360"/>
        </w:trPr>
        <w:tc>
          <w:tcPr>
            <w:tcW w:w="927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Яблоня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0" w:rsidRPr="00970591" w:rsidTr="000604E6">
        <w:trPr>
          <w:trHeight w:val="510"/>
        </w:trPr>
        <w:tc>
          <w:tcPr>
            <w:tcW w:w="927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75180" w:rsidRPr="00970591" w:rsidTr="000604E6">
        <w:trPr>
          <w:trHeight w:val="510"/>
        </w:trPr>
        <w:tc>
          <w:tcPr>
            <w:tcW w:w="927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  Плетение из </w:t>
            </w:r>
            <w:proofErr w:type="spellStart"/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пайеток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75180" w:rsidRPr="00970591" w:rsidRDefault="00337DDA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 </w:t>
            </w:r>
            <w:r w:rsidR="00175180"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80" w:rsidRPr="00970591" w:rsidTr="000604E6">
        <w:trPr>
          <w:trHeight w:val="510"/>
        </w:trPr>
        <w:tc>
          <w:tcPr>
            <w:tcW w:w="927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 xml:space="preserve">Приемы плетения из </w:t>
            </w:r>
            <w:proofErr w:type="spellStart"/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пайеток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175180" w:rsidRPr="00970591" w:rsidTr="000604E6">
        <w:trPr>
          <w:trHeight w:val="510"/>
        </w:trPr>
        <w:tc>
          <w:tcPr>
            <w:tcW w:w="927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180" w:rsidRPr="00970591" w:rsidTr="000604E6">
        <w:trPr>
          <w:trHeight w:val="510"/>
        </w:trPr>
        <w:tc>
          <w:tcPr>
            <w:tcW w:w="927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 xml:space="preserve">Цветы из </w:t>
            </w:r>
            <w:proofErr w:type="spellStart"/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пайеток</w:t>
            </w:r>
            <w:proofErr w:type="spellEnd"/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180" w:rsidRPr="00970591" w:rsidTr="000604E6">
        <w:trPr>
          <w:trHeight w:val="510"/>
        </w:trPr>
        <w:tc>
          <w:tcPr>
            <w:tcW w:w="927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Тигровая лилия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0" w:rsidRPr="00970591" w:rsidTr="000604E6">
        <w:trPr>
          <w:trHeight w:val="510"/>
        </w:trPr>
        <w:tc>
          <w:tcPr>
            <w:tcW w:w="927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Изготовление  коллективных выставочных работ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5180" w:rsidRPr="00970591" w:rsidTr="000604E6">
        <w:trPr>
          <w:trHeight w:val="510"/>
        </w:trPr>
        <w:tc>
          <w:tcPr>
            <w:tcW w:w="927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75180" w:rsidRPr="00970591" w:rsidTr="000604E6">
        <w:trPr>
          <w:trHeight w:val="375"/>
        </w:trPr>
        <w:tc>
          <w:tcPr>
            <w:tcW w:w="927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175180" w:rsidRPr="00970591" w:rsidRDefault="00175180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1276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5180" w:rsidRPr="00970591" w:rsidRDefault="00175180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B1A" w:rsidRPr="00970591" w:rsidRDefault="006D2B1A" w:rsidP="006D2B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B1A" w:rsidRPr="00970591" w:rsidRDefault="006D2B1A" w:rsidP="006D2B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180" w:rsidRPr="00970591" w:rsidRDefault="00175180" w:rsidP="00175180">
      <w:pPr>
        <w:pStyle w:val="a6"/>
        <w:numPr>
          <w:ilvl w:val="0"/>
          <w:numId w:val="9"/>
        </w:numPr>
        <w:jc w:val="both"/>
      </w:pPr>
      <w:r w:rsidRPr="00970591">
        <w:t>Тематическое планирование</w:t>
      </w:r>
    </w:p>
    <w:tbl>
      <w:tblPr>
        <w:tblStyle w:val="ae"/>
        <w:tblW w:w="0" w:type="auto"/>
        <w:tblLayout w:type="fixed"/>
        <w:tblLook w:val="04A0"/>
      </w:tblPr>
      <w:tblGrid>
        <w:gridCol w:w="2093"/>
        <w:gridCol w:w="1342"/>
        <w:gridCol w:w="2666"/>
        <w:gridCol w:w="953"/>
        <w:gridCol w:w="196"/>
        <w:gridCol w:w="2923"/>
      </w:tblGrid>
      <w:tr w:rsidR="00175180" w:rsidRPr="00970591" w:rsidTr="000604E6">
        <w:tc>
          <w:tcPr>
            <w:tcW w:w="10173" w:type="dxa"/>
            <w:gridSpan w:val="6"/>
          </w:tcPr>
          <w:p w:rsidR="00175180" w:rsidRPr="00970591" w:rsidRDefault="00881949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75180"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класс </w:t>
            </w:r>
          </w:p>
        </w:tc>
      </w:tr>
      <w:tr w:rsidR="00175180" w:rsidRPr="00970591" w:rsidTr="000604E6">
        <w:tc>
          <w:tcPr>
            <w:tcW w:w="2093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342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66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953" w:type="dxa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  <w:gridSpan w:val="2"/>
          </w:tcPr>
          <w:p w:rsidR="00175180" w:rsidRPr="00970591" w:rsidRDefault="0017518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A763DC" w:rsidRPr="00970591" w:rsidTr="000604E6">
        <w:tc>
          <w:tcPr>
            <w:tcW w:w="2093" w:type="dxa"/>
            <w:vMerge w:val="restart"/>
          </w:tcPr>
          <w:p w:rsidR="00A763DC" w:rsidRPr="00970591" w:rsidRDefault="00A763DC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1.Ознакомление с искусством </w:t>
            </w:r>
            <w:proofErr w:type="spellStart"/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бисероплетения</w:t>
            </w:r>
            <w:proofErr w:type="spellEnd"/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42" w:type="dxa"/>
            <w:vMerge w:val="restart"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66" w:type="dxa"/>
          </w:tcPr>
          <w:p w:rsidR="00A763DC" w:rsidRPr="00970591" w:rsidRDefault="00A763DC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История развития </w:t>
            </w:r>
            <w:proofErr w:type="spellStart"/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.  Материалы и приспособления.</w:t>
            </w:r>
          </w:p>
          <w:p w:rsidR="00A763DC" w:rsidRPr="00970591" w:rsidRDefault="00A763DC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</w:t>
            </w:r>
            <w:r w:rsidRPr="00970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безопасности.</w:t>
            </w:r>
          </w:p>
        </w:tc>
        <w:tc>
          <w:tcPr>
            <w:tcW w:w="953" w:type="dxa"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DC" w:rsidRPr="00970591" w:rsidRDefault="00A763DC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vMerge w:val="restart"/>
          </w:tcPr>
          <w:p w:rsidR="00A763DC" w:rsidRPr="00970591" w:rsidRDefault="00A763DC" w:rsidP="00A763DC">
            <w:pPr>
              <w:spacing w:before="100" w:beforeAutospacing="1" w:after="100" w:afterAutospacing="1"/>
              <w:ind w:righ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Об</w:t>
            </w: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 xml:space="preserve">учающиеся должны </w:t>
            </w:r>
            <w:r w:rsidRPr="0097059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осваивать</w:t>
            </w:r>
            <w:r w:rsidRPr="00970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техники безопасности при работе с бисером</w:t>
            </w:r>
            <w:proofErr w:type="gramStart"/>
            <w:r w:rsidRPr="00970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70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организации рабочего места. </w:t>
            </w:r>
            <w:r w:rsidRPr="00970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Качественно и профессионально выполнять изделия. Читать готовые схемы. Самостоятельно составлять схемы своих работ.</w:t>
            </w:r>
          </w:p>
          <w:p w:rsidR="00A763DC" w:rsidRPr="00970591" w:rsidRDefault="00A763DC" w:rsidP="00A763D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3DC" w:rsidRPr="00970591" w:rsidTr="000604E6">
        <w:tc>
          <w:tcPr>
            <w:tcW w:w="2093" w:type="dxa"/>
            <w:vMerge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A763DC" w:rsidRPr="00970591" w:rsidRDefault="00A763DC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970591">
              <w:rPr>
                <w:rFonts w:ascii="Times New Roman" w:hAnsi="Times New Roman" w:cs="Times New Roman"/>
                <w:sz w:val="24"/>
                <w:szCs w:val="24"/>
              </w:rPr>
              <w:t xml:space="preserve">. Цветовая гамма. </w:t>
            </w:r>
          </w:p>
        </w:tc>
        <w:tc>
          <w:tcPr>
            <w:tcW w:w="953" w:type="dxa"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vMerge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3DC" w:rsidRPr="00970591" w:rsidTr="000604E6">
        <w:tc>
          <w:tcPr>
            <w:tcW w:w="2093" w:type="dxa"/>
            <w:vMerge w:val="restart"/>
            <w:tcBorders>
              <w:top w:val="nil"/>
            </w:tcBorders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nil"/>
            </w:tcBorders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A763DC" w:rsidRPr="00970591" w:rsidRDefault="00A763DC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Основные способы плетения.</w:t>
            </w:r>
          </w:p>
        </w:tc>
        <w:tc>
          <w:tcPr>
            <w:tcW w:w="953" w:type="dxa"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vMerge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3DC" w:rsidRPr="00970591" w:rsidTr="000604E6">
        <w:tc>
          <w:tcPr>
            <w:tcW w:w="2093" w:type="dxa"/>
            <w:vMerge/>
            <w:tcBorders>
              <w:top w:val="nil"/>
            </w:tcBorders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A763DC" w:rsidRPr="00970591" w:rsidRDefault="00A763DC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Способы параллельного и спаренного плетения.</w:t>
            </w:r>
          </w:p>
        </w:tc>
        <w:tc>
          <w:tcPr>
            <w:tcW w:w="953" w:type="dxa"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vMerge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3DC" w:rsidRPr="00970591" w:rsidTr="000604E6">
        <w:tc>
          <w:tcPr>
            <w:tcW w:w="2093" w:type="dxa"/>
            <w:vMerge/>
            <w:tcBorders>
              <w:top w:val="nil"/>
            </w:tcBorders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A763DC" w:rsidRPr="00970591" w:rsidRDefault="00A763DC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Способ плетения «коралл»</w:t>
            </w:r>
          </w:p>
        </w:tc>
        <w:tc>
          <w:tcPr>
            <w:tcW w:w="953" w:type="dxa"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vMerge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3DC" w:rsidRPr="00970591" w:rsidTr="000604E6">
        <w:tc>
          <w:tcPr>
            <w:tcW w:w="2093" w:type="dxa"/>
            <w:vMerge/>
            <w:tcBorders>
              <w:top w:val="nil"/>
            </w:tcBorders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A763DC" w:rsidRPr="00970591" w:rsidRDefault="00A763DC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Способ плетения «скрутка»</w:t>
            </w:r>
          </w:p>
        </w:tc>
        <w:tc>
          <w:tcPr>
            <w:tcW w:w="953" w:type="dxa"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vMerge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3DC" w:rsidRPr="00970591" w:rsidTr="000604E6">
        <w:tc>
          <w:tcPr>
            <w:tcW w:w="2093" w:type="dxa"/>
            <w:vMerge/>
            <w:tcBorders>
              <w:top w:val="nil"/>
            </w:tcBorders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A763DC" w:rsidRPr="00970591" w:rsidRDefault="00A763DC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Способ плетения «низание дугами»</w:t>
            </w:r>
          </w:p>
        </w:tc>
        <w:tc>
          <w:tcPr>
            <w:tcW w:w="953" w:type="dxa"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vMerge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3DC" w:rsidRPr="00970591" w:rsidTr="000604E6">
        <w:tc>
          <w:tcPr>
            <w:tcW w:w="2093" w:type="dxa"/>
            <w:vMerge/>
            <w:tcBorders>
              <w:top w:val="nil"/>
            </w:tcBorders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A763DC" w:rsidRPr="00970591" w:rsidRDefault="00A763DC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Способ плетения « низание петлями по кругу»</w:t>
            </w:r>
          </w:p>
        </w:tc>
        <w:tc>
          <w:tcPr>
            <w:tcW w:w="953" w:type="dxa"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vMerge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591" w:rsidRPr="00970591" w:rsidTr="000604E6">
        <w:tc>
          <w:tcPr>
            <w:tcW w:w="2093" w:type="dxa"/>
            <w:vMerge w:val="restart"/>
          </w:tcPr>
          <w:p w:rsidR="00970591" w:rsidRPr="00970591" w:rsidRDefault="00970591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Изготовление изделий с использованием основных приемов </w:t>
            </w:r>
            <w:proofErr w:type="spellStart"/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бисероплетения</w:t>
            </w:r>
            <w:proofErr w:type="spellEnd"/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42" w:type="dxa"/>
            <w:vMerge w:val="restart"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66" w:type="dxa"/>
          </w:tcPr>
          <w:p w:rsidR="00970591" w:rsidRPr="00970591" w:rsidRDefault="00970591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Плоские фигурки животных. Паучок.</w:t>
            </w:r>
          </w:p>
        </w:tc>
        <w:tc>
          <w:tcPr>
            <w:tcW w:w="953" w:type="dxa"/>
          </w:tcPr>
          <w:p w:rsidR="00970591" w:rsidRPr="00970591" w:rsidRDefault="00970591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vMerge w:val="restart"/>
          </w:tcPr>
          <w:p w:rsidR="00970591" w:rsidRPr="00DC2B2F" w:rsidRDefault="00970591" w:rsidP="004F485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B2F">
              <w:rPr>
                <w:rFonts w:ascii="Times New Roman" w:hAnsi="Times New Roman"/>
                <w:color w:val="000000"/>
                <w:sz w:val="24"/>
                <w:szCs w:val="24"/>
              </w:rPr>
              <w:t>Под руководством учителя проводить анализ изделия, планировать последовательность его изготовления и осуществлять контроль результата практической работы по образцу изделия, схеме, рисунку.</w:t>
            </w:r>
          </w:p>
          <w:p w:rsidR="00970591" w:rsidRPr="00DC2B2F" w:rsidRDefault="00970591" w:rsidP="004F485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B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Овладение различными техниками изготовления изделий декоративного прикладного искусства.  </w:t>
            </w:r>
          </w:p>
          <w:p w:rsidR="00970591" w:rsidRPr="00DC2B2F" w:rsidRDefault="00970591" w:rsidP="004F485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C2B2F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творческих способностей учащихся</w:t>
            </w:r>
            <w:r w:rsidR="009401D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70591" w:rsidRPr="00970591" w:rsidTr="000604E6">
        <w:tc>
          <w:tcPr>
            <w:tcW w:w="2093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970591" w:rsidRPr="00970591" w:rsidRDefault="00970591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Змейка</w:t>
            </w:r>
          </w:p>
        </w:tc>
        <w:tc>
          <w:tcPr>
            <w:tcW w:w="953" w:type="dxa"/>
          </w:tcPr>
          <w:p w:rsidR="00970591" w:rsidRPr="00970591" w:rsidRDefault="00970591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591" w:rsidRPr="00970591" w:rsidTr="000604E6">
        <w:tc>
          <w:tcPr>
            <w:tcW w:w="2093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Стрекоза</w:t>
            </w:r>
          </w:p>
        </w:tc>
        <w:tc>
          <w:tcPr>
            <w:tcW w:w="953" w:type="dxa"/>
          </w:tcPr>
          <w:p w:rsidR="00970591" w:rsidRPr="00970591" w:rsidRDefault="00970591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591" w:rsidRPr="00970591" w:rsidTr="000604E6">
        <w:tc>
          <w:tcPr>
            <w:tcW w:w="2093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970591" w:rsidRPr="00970591" w:rsidRDefault="00970591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953" w:type="dxa"/>
          </w:tcPr>
          <w:p w:rsidR="00970591" w:rsidRPr="00970591" w:rsidRDefault="00970591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591" w:rsidRPr="00970591" w:rsidTr="000604E6">
        <w:tc>
          <w:tcPr>
            <w:tcW w:w="2093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970591" w:rsidRPr="00970591" w:rsidRDefault="00970591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Объемные фигурки животных. Змейка.</w:t>
            </w:r>
          </w:p>
        </w:tc>
        <w:tc>
          <w:tcPr>
            <w:tcW w:w="953" w:type="dxa"/>
          </w:tcPr>
          <w:p w:rsidR="00970591" w:rsidRPr="00970591" w:rsidRDefault="00970591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591" w:rsidRPr="00970591" w:rsidTr="000604E6">
        <w:tc>
          <w:tcPr>
            <w:tcW w:w="2093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970591" w:rsidRPr="00970591" w:rsidRDefault="00970591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Божья коровка</w:t>
            </w:r>
          </w:p>
        </w:tc>
        <w:tc>
          <w:tcPr>
            <w:tcW w:w="953" w:type="dxa"/>
          </w:tcPr>
          <w:p w:rsidR="00970591" w:rsidRPr="00970591" w:rsidRDefault="00970591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591" w:rsidRPr="00970591" w:rsidTr="000604E6">
        <w:tc>
          <w:tcPr>
            <w:tcW w:w="2093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970591" w:rsidRPr="00970591" w:rsidRDefault="00970591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Крокодил</w:t>
            </w:r>
          </w:p>
        </w:tc>
        <w:tc>
          <w:tcPr>
            <w:tcW w:w="953" w:type="dxa"/>
          </w:tcPr>
          <w:p w:rsidR="00970591" w:rsidRPr="00970591" w:rsidRDefault="00970591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591" w:rsidRPr="00970591" w:rsidTr="000604E6">
        <w:tc>
          <w:tcPr>
            <w:tcW w:w="2093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970591" w:rsidRPr="00970591" w:rsidRDefault="00970591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Ящерица</w:t>
            </w:r>
          </w:p>
        </w:tc>
        <w:tc>
          <w:tcPr>
            <w:tcW w:w="953" w:type="dxa"/>
          </w:tcPr>
          <w:p w:rsidR="00970591" w:rsidRPr="00970591" w:rsidRDefault="00970591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591" w:rsidRPr="00970591" w:rsidTr="000604E6">
        <w:tc>
          <w:tcPr>
            <w:tcW w:w="2093" w:type="dxa"/>
            <w:vMerge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Цветы из бисера. Основные приемы. Составление композиций.</w:t>
            </w:r>
          </w:p>
        </w:tc>
        <w:tc>
          <w:tcPr>
            <w:tcW w:w="953" w:type="dxa"/>
          </w:tcPr>
          <w:p w:rsidR="00970591" w:rsidRPr="00970591" w:rsidRDefault="00970591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591" w:rsidRPr="00970591" w:rsidTr="000604E6">
        <w:tc>
          <w:tcPr>
            <w:tcW w:w="2093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970591" w:rsidRPr="00970591" w:rsidRDefault="00970591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Плетение лепестка по схеме</w:t>
            </w:r>
          </w:p>
        </w:tc>
        <w:tc>
          <w:tcPr>
            <w:tcW w:w="953" w:type="dxa"/>
          </w:tcPr>
          <w:p w:rsidR="00970591" w:rsidRPr="00970591" w:rsidRDefault="00970591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591" w:rsidRPr="00970591" w:rsidTr="000604E6">
        <w:tc>
          <w:tcPr>
            <w:tcW w:w="2093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970591" w:rsidRPr="00970591" w:rsidRDefault="00970591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Варианты изменения формы листа.</w:t>
            </w:r>
          </w:p>
        </w:tc>
        <w:tc>
          <w:tcPr>
            <w:tcW w:w="953" w:type="dxa"/>
          </w:tcPr>
          <w:p w:rsidR="00970591" w:rsidRPr="00970591" w:rsidRDefault="00970591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591" w:rsidRPr="00970591" w:rsidTr="000604E6">
        <w:tc>
          <w:tcPr>
            <w:tcW w:w="2093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970591" w:rsidRPr="00970591" w:rsidRDefault="00970591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Букет подснежников</w:t>
            </w:r>
          </w:p>
        </w:tc>
        <w:tc>
          <w:tcPr>
            <w:tcW w:w="953" w:type="dxa"/>
          </w:tcPr>
          <w:p w:rsidR="00970591" w:rsidRPr="00970591" w:rsidRDefault="00970591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591" w:rsidRPr="00970591" w:rsidTr="000604E6">
        <w:tc>
          <w:tcPr>
            <w:tcW w:w="2093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970591" w:rsidRPr="00970591" w:rsidRDefault="00970591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</w:p>
        </w:tc>
        <w:tc>
          <w:tcPr>
            <w:tcW w:w="953" w:type="dxa"/>
          </w:tcPr>
          <w:p w:rsidR="00970591" w:rsidRPr="00970591" w:rsidRDefault="00970591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591" w:rsidRPr="00970591" w:rsidTr="000604E6">
        <w:tc>
          <w:tcPr>
            <w:tcW w:w="2093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970591" w:rsidRPr="00970591" w:rsidRDefault="00970591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Композиции на проволоке</w:t>
            </w:r>
          </w:p>
        </w:tc>
        <w:tc>
          <w:tcPr>
            <w:tcW w:w="953" w:type="dxa"/>
          </w:tcPr>
          <w:p w:rsidR="00970591" w:rsidRPr="00970591" w:rsidRDefault="00970591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591" w:rsidRPr="00970591" w:rsidTr="000604E6">
        <w:tc>
          <w:tcPr>
            <w:tcW w:w="2093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970591" w:rsidRPr="00970591" w:rsidRDefault="00970591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Панно из бисера</w:t>
            </w:r>
          </w:p>
        </w:tc>
        <w:tc>
          <w:tcPr>
            <w:tcW w:w="953" w:type="dxa"/>
          </w:tcPr>
          <w:p w:rsidR="00970591" w:rsidRPr="00970591" w:rsidRDefault="00970591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591" w:rsidRPr="00970591" w:rsidTr="000604E6">
        <w:tc>
          <w:tcPr>
            <w:tcW w:w="2093" w:type="dxa"/>
            <w:vMerge w:val="restart"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970591" w:rsidRPr="00970591" w:rsidRDefault="00970591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970591" w:rsidRPr="00970591" w:rsidRDefault="00970591" w:rsidP="00CD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591" w:rsidRPr="00970591" w:rsidTr="000604E6">
        <w:tc>
          <w:tcPr>
            <w:tcW w:w="2093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970591" w:rsidRPr="00970591" w:rsidRDefault="00970591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953" w:type="dxa"/>
          </w:tcPr>
          <w:p w:rsidR="00970591" w:rsidRPr="00970591" w:rsidRDefault="00970591" w:rsidP="00C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591" w:rsidRPr="00970591" w:rsidTr="000604E6">
        <w:tc>
          <w:tcPr>
            <w:tcW w:w="2093" w:type="dxa"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42" w:type="dxa"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66" w:type="dxa"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591" w:rsidRPr="00970591" w:rsidTr="000604E6">
        <w:tc>
          <w:tcPr>
            <w:tcW w:w="10173" w:type="dxa"/>
            <w:gridSpan w:val="6"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 класс </w:t>
            </w:r>
          </w:p>
        </w:tc>
      </w:tr>
      <w:tr w:rsidR="00970591" w:rsidRPr="00970591" w:rsidTr="000604E6">
        <w:tc>
          <w:tcPr>
            <w:tcW w:w="2093" w:type="dxa"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342" w:type="dxa"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66" w:type="dxa"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49" w:type="dxa"/>
            <w:gridSpan w:val="2"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23" w:type="dxa"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70591" w:rsidRPr="00970591" w:rsidTr="000604E6">
        <w:tc>
          <w:tcPr>
            <w:tcW w:w="2093" w:type="dxa"/>
            <w:vMerge w:val="restart"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Цветы из бисера.</w:t>
            </w:r>
          </w:p>
        </w:tc>
        <w:tc>
          <w:tcPr>
            <w:tcW w:w="1342" w:type="dxa"/>
            <w:vMerge w:val="restart"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66" w:type="dxa"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  <w:p w:rsidR="00970591" w:rsidRPr="00970591" w:rsidRDefault="00970591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1149" w:type="dxa"/>
            <w:gridSpan w:val="2"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3" w:type="dxa"/>
            <w:vMerge w:val="restart"/>
          </w:tcPr>
          <w:p w:rsidR="009401D4" w:rsidRPr="00DC2B2F" w:rsidRDefault="009401D4" w:rsidP="009401D4">
            <w:pPr>
              <w:spacing w:before="100" w:beforeAutospacing="1" w:after="100" w:afterAutospacing="1"/>
              <w:ind w:righ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B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организации рабочего места. Качественно и профессионально </w:t>
            </w:r>
            <w:r w:rsidRPr="00DC2B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выполнять изделия. Читать готовые схемы. Самостоятельно составлять схемы своих работ.</w:t>
            </w:r>
          </w:p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591" w:rsidRPr="00970591" w:rsidTr="000604E6">
        <w:tc>
          <w:tcPr>
            <w:tcW w:w="2093" w:type="dxa"/>
            <w:vMerge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вопросы </w:t>
            </w:r>
            <w:proofErr w:type="spellStart"/>
            <w:r w:rsidRPr="00970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бисероплетения</w:t>
            </w:r>
            <w:proofErr w:type="spellEnd"/>
            <w:r w:rsidRPr="00970591">
              <w:rPr>
                <w:rFonts w:ascii="Times New Roman" w:hAnsi="Times New Roman" w:cs="Times New Roman"/>
                <w:sz w:val="24"/>
                <w:szCs w:val="24"/>
              </w:rPr>
              <w:t xml:space="preserve">.  Основы </w:t>
            </w:r>
            <w:proofErr w:type="spellStart"/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970591">
              <w:rPr>
                <w:rFonts w:ascii="Times New Roman" w:hAnsi="Times New Roman" w:cs="Times New Roman"/>
                <w:sz w:val="24"/>
                <w:szCs w:val="24"/>
              </w:rPr>
              <w:t xml:space="preserve">. Современные направления в </w:t>
            </w:r>
            <w:proofErr w:type="spellStart"/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бисероплетении</w:t>
            </w:r>
            <w:proofErr w:type="spellEnd"/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9" w:type="dxa"/>
            <w:gridSpan w:val="2"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23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591" w:rsidRPr="00970591" w:rsidTr="000604E6">
        <w:tc>
          <w:tcPr>
            <w:tcW w:w="2093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Способ плетения «скрещенные оси»</w:t>
            </w:r>
          </w:p>
        </w:tc>
        <w:tc>
          <w:tcPr>
            <w:tcW w:w="1149" w:type="dxa"/>
            <w:gridSpan w:val="2"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591" w:rsidRPr="00970591" w:rsidTr="000604E6">
        <w:tc>
          <w:tcPr>
            <w:tcW w:w="2093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</w:tc>
        <w:tc>
          <w:tcPr>
            <w:tcW w:w="1149" w:type="dxa"/>
            <w:gridSpan w:val="2"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591" w:rsidRPr="00970591" w:rsidTr="000604E6">
        <w:tc>
          <w:tcPr>
            <w:tcW w:w="2093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Подсолнух</w:t>
            </w:r>
          </w:p>
        </w:tc>
        <w:tc>
          <w:tcPr>
            <w:tcW w:w="1149" w:type="dxa"/>
            <w:gridSpan w:val="2"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591" w:rsidRPr="00970591" w:rsidTr="000604E6">
        <w:tc>
          <w:tcPr>
            <w:tcW w:w="2093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Способ плетения «низание петлями по кругу»</w:t>
            </w:r>
          </w:p>
        </w:tc>
        <w:tc>
          <w:tcPr>
            <w:tcW w:w="1149" w:type="dxa"/>
            <w:gridSpan w:val="2"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591" w:rsidRPr="00970591" w:rsidTr="000604E6">
        <w:tc>
          <w:tcPr>
            <w:tcW w:w="2093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Способы сборки и крепежа изделий</w:t>
            </w:r>
          </w:p>
        </w:tc>
        <w:tc>
          <w:tcPr>
            <w:tcW w:w="1149" w:type="dxa"/>
            <w:gridSpan w:val="2"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591" w:rsidRPr="00970591" w:rsidTr="000604E6">
        <w:tc>
          <w:tcPr>
            <w:tcW w:w="2093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Ландыши</w:t>
            </w:r>
          </w:p>
        </w:tc>
        <w:tc>
          <w:tcPr>
            <w:tcW w:w="1149" w:type="dxa"/>
            <w:gridSpan w:val="2"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591" w:rsidRPr="00970591" w:rsidTr="000604E6">
        <w:tc>
          <w:tcPr>
            <w:tcW w:w="2093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Орхидея</w:t>
            </w:r>
          </w:p>
        </w:tc>
        <w:tc>
          <w:tcPr>
            <w:tcW w:w="1149" w:type="dxa"/>
            <w:gridSpan w:val="2"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3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591" w:rsidRPr="00970591" w:rsidTr="000604E6">
        <w:tc>
          <w:tcPr>
            <w:tcW w:w="2093" w:type="dxa"/>
            <w:vMerge w:val="restart"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Плетение из </w:t>
            </w:r>
            <w:proofErr w:type="spellStart"/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пайеток</w:t>
            </w:r>
            <w:proofErr w:type="spellEnd"/>
          </w:p>
        </w:tc>
        <w:tc>
          <w:tcPr>
            <w:tcW w:w="1342" w:type="dxa"/>
            <w:vMerge w:val="restart"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66" w:type="dxa"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 xml:space="preserve">Приемы плетения из </w:t>
            </w:r>
            <w:proofErr w:type="spellStart"/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пайеток</w:t>
            </w:r>
            <w:proofErr w:type="spellEnd"/>
          </w:p>
        </w:tc>
        <w:tc>
          <w:tcPr>
            <w:tcW w:w="1149" w:type="dxa"/>
            <w:gridSpan w:val="2"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  <w:vMerge w:val="restart"/>
          </w:tcPr>
          <w:p w:rsidR="00970591" w:rsidRPr="00970591" w:rsidRDefault="00970591" w:rsidP="004F4850">
            <w:pPr>
              <w:spacing w:before="100" w:beforeAutospacing="1" w:after="100" w:afterAutospacing="1"/>
              <w:ind w:righ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Об</w:t>
            </w: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 xml:space="preserve">учающиеся должны </w:t>
            </w:r>
            <w:r w:rsidRPr="0097059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осваивать</w:t>
            </w:r>
            <w:r w:rsidRPr="00970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техники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езопасности при работе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пойетками</w:t>
            </w:r>
            <w:proofErr w:type="spellEnd"/>
            <w:proofErr w:type="gramStart"/>
            <w:r w:rsidRPr="00970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70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организации рабочего места. Качественно и профессионально выполнять изделия. Читать готовые схемы. Самостоятельно составлять схемы своих работ.</w:t>
            </w:r>
          </w:p>
          <w:p w:rsidR="00970591" w:rsidRPr="00970591" w:rsidRDefault="00970591" w:rsidP="004F485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591" w:rsidRPr="00970591" w:rsidTr="000604E6">
        <w:tc>
          <w:tcPr>
            <w:tcW w:w="2093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Плоская полоса</w:t>
            </w:r>
          </w:p>
        </w:tc>
        <w:tc>
          <w:tcPr>
            <w:tcW w:w="1149" w:type="dxa"/>
            <w:gridSpan w:val="2"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591" w:rsidRPr="00970591" w:rsidTr="000604E6">
        <w:tc>
          <w:tcPr>
            <w:tcW w:w="2093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Выпуклая полоса</w:t>
            </w:r>
          </w:p>
        </w:tc>
        <w:tc>
          <w:tcPr>
            <w:tcW w:w="1149" w:type="dxa"/>
            <w:gridSpan w:val="2"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591" w:rsidRPr="00970591" w:rsidTr="000604E6">
        <w:tc>
          <w:tcPr>
            <w:tcW w:w="2093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Изготовление плоских изделий</w:t>
            </w:r>
          </w:p>
        </w:tc>
        <w:tc>
          <w:tcPr>
            <w:tcW w:w="1149" w:type="dxa"/>
            <w:gridSpan w:val="2"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591" w:rsidRPr="00970591" w:rsidTr="000604E6">
        <w:tc>
          <w:tcPr>
            <w:tcW w:w="2093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Стрекоза</w:t>
            </w:r>
          </w:p>
        </w:tc>
        <w:tc>
          <w:tcPr>
            <w:tcW w:w="1149" w:type="dxa"/>
            <w:gridSpan w:val="2"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3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591" w:rsidRPr="00970591" w:rsidTr="000604E6">
        <w:tc>
          <w:tcPr>
            <w:tcW w:w="2093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Сердечко</w:t>
            </w:r>
          </w:p>
        </w:tc>
        <w:tc>
          <w:tcPr>
            <w:tcW w:w="1149" w:type="dxa"/>
            <w:gridSpan w:val="2"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3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591" w:rsidRPr="00970591" w:rsidTr="000604E6">
        <w:tc>
          <w:tcPr>
            <w:tcW w:w="2093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Лебеди</w:t>
            </w:r>
          </w:p>
        </w:tc>
        <w:tc>
          <w:tcPr>
            <w:tcW w:w="1149" w:type="dxa"/>
            <w:gridSpan w:val="2"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3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591" w:rsidRPr="00970591" w:rsidTr="000604E6">
        <w:tc>
          <w:tcPr>
            <w:tcW w:w="2093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1149" w:type="dxa"/>
            <w:gridSpan w:val="2"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3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591" w:rsidRPr="00970591" w:rsidTr="000604E6">
        <w:tc>
          <w:tcPr>
            <w:tcW w:w="2093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Изготовление  коллективных выставочных работ</w:t>
            </w:r>
          </w:p>
        </w:tc>
        <w:tc>
          <w:tcPr>
            <w:tcW w:w="1149" w:type="dxa"/>
            <w:gridSpan w:val="2"/>
          </w:tcPr>
          <w:p w:rsidR="00970591" w:rsidRDefault="00970591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70591" w:rsidRDefault="00970591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91" w:rsidRDefault="00970591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91" w:rsidRPr="00970591" w:rsidRDefault="00970591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591" w:rsidRPr="00970591" w:rsidTr="000604E6">
        <w:tc>
          <w:tcPr>
            <w:tcW w:w="2093" w:type="dxa"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49" w:type="dxa"/>
            <w:gridSpan w:val="2"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591" w:rsidRPr="00970591" w:rsidTr="000604E6">
        <w:tc>
          <w:tcPr>
            <w:tcW w:w="2093" w:type="dxa"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9" w:type="dxa"/>
            <w:gridSpan w:val="2"/>
          </w:tcPr>
          <w:p w:rsidR="00970591" w:rsidRPr="00970591" w:rsidRDefault="00970591" w:rsidP="00A7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970591" w:rsidRPr="00970591" w:rsidRDefault="00970591" w:rsidP="00A7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2923" w:type="dxa"/>
          </w:tcPr>
          <w:p w:rsidR="00970591" w:rsidRPr="00970591" w:rsidRDefault="00970591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5180" w:rsidRPr="00970591" w:rsidRDefault="00175180" w:rsidP="00175180">
      <w:pPr>
        <w:pStyle w:val="a6"/>
        <w:jc w:val="both"/>
      </w:pPr>
    </w:p>
    <w:tbl>
      <w:tblPr>
        <w:tblStyle w:val="ae"/>
        <w:tblW w:w="0" w:type="auto"/>
        <w:tblLayout w:type="fixed"/>
        <w:tblLook w:val="04A0"/>
      </w:tblPr>
      <w:tblGrid>
        <w:gridCol w:w="2093"/>
        <w:gridCol w:w="1342"/>
        <w:gridCol w:w="2666"/>
        <w:gridCol w:w="1149"/>
        <w:gridCol w:w="2923"/>
      </w:tblGrid>
      <w:tr w:rsidR="00881949" w:rsidRPr="00970591" w:rsidTr="000604E6">
        <w:tc>
          <w:tcPr>
            <w:tcW w:w="10173" w:type="dxa"/>
            <w:gridSpan w:val="5"/>
          </w:tcPr>
          <w:p w:rsidR="00881949" w:rsidRPr="00970591" w:rsidRDefault="00881949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 класс </w:t>
            </w:r>
          </w:p>
        </w:tc>
      </w:tr>
      <w:tr w:rsidR="00881949" w:rsidRPr="00970591" w:rsidTr="000604E6">
        <w:tc>
          <w:tcPr>
            <w:tcW w:w="2093" w:type="dxa"/>
          </w:tcPr>
          <w:p w:rsidR="00881949" w:rsidRPr="00970591" w:rsidRDefault="00881949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342" w:type="dxa"/>
          </w:tcPr>
          <w:p w:rsidR="00881949" w:rsidRPr="00970591" w:rsidRDefault="00881949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66" w:type="dxa"/>
          </w:tcPr>
          <w:p w:rsidR="00881949" w:rsidRPr="00970591" w:rsidRDefault="00881949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49" w:type="dxa"/>
          </w:tcPr>
          <w:p w:rsidR="00881949" w:rsidRPr="00970591" w:rsidRDefault="00881949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23" w:type="dxa"/>
          </w:tcPr>
          <w:p w:rsidR="00881949" w:rsidRPr="00970591" w:rsidRDefault="00881949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A763DC" w:rsidRPr="00970591" w:rsidTr="000604E6">
        <w:tc>
          <w:tcPr>
            <w:tcW w:w="2093" w:type="dxa"/>
            <w:vMerge w:val="restart"/>
          </w:tcPr>
          <w:p w:rsidR="00A763DC" w:rsidRPr="00970591" w:rsidRDefault="00A763DC" w:rsidP="00A7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Цветы из бисера.</w:t>
            </w:r>
          </w:p>
        </w:tc>
        <w:tc>
          <w:tcPr>
            <w:tcW w:w="1342" w:type="dxa"/>
            <w:vMerge w:val="restart"/>
          </w:tcPr>
          <w:p w:rsidR="00A763DC" w:rsidRPr="00970591" w:rsidRDefault="00337DDA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66" w:type="dxa"/>
          </w:tcPr>
          <w:p w:rsidR="00A763DC" w:rsidRPr="00970591" w:rsidRDefault="00A763DC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  <w:p w:rsidR="00A763DC" w:rsidRPr="00970591" w:rsidRDefault="00A763DC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1149" w:type="dxa"/>
          </w:tcPr>
          <w:p w:rsidR="00A763DC" w:rsidRPr="00970591" w:rsidRDefault="00A763DC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3" w:type="dxa"/>
            <w:vMerge w:val="restart"/>
          </w:tcPr>
          <w:p w:rsidR="00A763DC" w:rsidRPr="00970591" w:rsidRDefault="00A763DC" w:rsidP="00A763DC">
            <w:pPr>
              <w:spacing w:before="100" w:beforeAutospacing="1" w:after="100" w:afterAutospacing="1"/>
              <w:ind w:righ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Об</w:t>
            </w: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 xml:space="preserve">учающиеся должны </w:t>
            </w:r>
            <w:r w:rsidRPr="0097059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осваивать</w:t>
            </w:r>
            <w:r w:rsidRPr="00970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техники бе</w:t>
            </w:r>
            <w:r w:rsidR="00940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зопасности при работе с бисером</w:t>
            </w:r>
            <w:r w:rsidRPr="00970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Правила организации рабочего места. Качественно и профессионально выполнять изделия. </w:t>
            </w:r>
            <w:r w:rsidRPr="00970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Читать готовые схемы. Самостоятельно составлять схемы своих работ.</w:t>
            </w:r>
          </w:p>
          <w:p w:rsidR="00A763DC" w:rsidRPr="00970591" w:rsidRDefault="00A763DC" w:rsidP="00A763D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DDA" w:rsidRPr="00970591" w:rsidTr="000604E6">
        <w:trPr>
          <w:trHeight w:val="1854"/>
        </w:trPr>
        <w:tc>
          <w:tcPr>
            <w:tcW w:w="2093" w:type="dxa"/>
            <w:vMerge/>
          </w:tcPr>
          <w:p w:rsidR="00337DDA" w:rsidRPr="00970591" w:rsidRDefault="00337DDA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337DDA" w:rsidRPr="00970591" w:rsidRDefault="00337DDA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vMerge w:val="restart"/>
          </w:tcPr>
          <w:p w:rsidR="00337DDA" w:rsidRPr="00970591" w:rsidRDefault="00337DDA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вопросы </w:t>
            </w:r>
            <w:proofErr w:type="spellStart"/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 w:rsidRPr="009705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337DDA" w:rsidRPr="00970591" w:rsidRDefault="00337DDA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9705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7DDA" w:rsidRPr="00970591" w:rsidRDefault="00337DDA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направления в </w:t>
            </w:r>
            <w:proofErr w:type="spellStart"/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бисероплетении</w:t>
            </w:r>
            <w:proofErr w:type="spellEnd"/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9" w:type="dxa"/>
          </w:tcPr>
          <w:p w:rsidR="00337DDA" w:rsidRPr="00970591" w:rsidRDefault="00337DDA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7DDA" w:rsidRPr="00970591" w:rsidRDefault="00337DDA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/>
          </w:tcPr>
          <w:p w:rsidR="00337DDA" w:rsidRPr="00970591" w:rsidRDefault="00337DDA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DDA" w:rsidRPr="00970591" w:rsidTr="000604E6">
        <w:trPr>
          <w:trHeight w:val="945"/>
        </w:trPr>
        <w:tc>
          <w:tcPr>
            <w:tcW w:w="2093" w:type="dxa"/>
            <w:vMerge/>
          </w:tcPr>
          <w:p w:rsidR="00337DDA" w:rsidRPr="00970591" w:rsidRDefault="00337DDA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337DDA" w:rsidRPr="00970591" w:rsidRDefault="00337DDA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vMerge/>
          </w:tcPr>
          <w:p w:rsidR="00337DDA" w:rsidRPr="00970591" w:rsidRDefault="00337DDA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337DDA" w:rsidRPr="00970591" w:rsidRDefault="00337DDA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/>
          </w:tcPr>
          <w:p w:rsidR="00337DDA" w:rsidRPr="00970591" w:rsidRDefault="00337DDA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3DC" w:rsidRPr="00970591" w:rsidTr="000604E6">
        <w:tc>
          <w:tcPr>
            <w:tcW w:w="2093" w:type="dxa"/>
            <w:vMerge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A763DC" w:rsidRPr="00970591" w:rsidRDefault="00A763DC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Способ плетения «низание петлями по кругу»</w:t>
            </w:r>
          </w:p>
        </w:tc>
        <w:tc>
          <w:tcPr>
            <w:tcW w:w="1149" w:type="dxa"/>
          </w:tcPr>
          <w:p w:rsidR="00A763DC" w:rsidRPr="00970591" w:rsidRDefault="00A763DC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3" w:type="dxa"/>
            <w:vMerge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3DC" w:rsidRPr="00970591" w:rsidTr="000604E6">
        <w:tc>
          <w:tcPr>
            <w:tcW w:w="2093" w:type="dxa"/>
            <w:vMerge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A763DC" w:rsidRPr="00970591" w:rsidRDefault="00A763DC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Способы сборки и крепежа изделий</w:t>
            </w:r>
          </w:p>
        </w:tc>
        <w:tc>
          <w:tcPr>
            <w:tcW w:w="1149" w:type="dxa"/>
          </w:tcPr>
          <w:p w:rsidR="00A763DC" w:rsidRPr="00970591" w:rsidRDefault="00A763DC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3" w:type="dxa"/>
            <w:vMerge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3DC" w:rsidRPr="00970591" w:rsidTr="000604E6">
        <w:tc>
          <w:tcPr>
            <w:tcW w:w="2093" w:type="dxa"/>
            <w:vMerge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A763DC" w:rsidRPr="00970591" w:rsidRDefault="00A763DC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Орхидея</w:t>
            </w:r>
          </w:p>
        </w:tc>
        <w:tc>
          <w:tcPr>
            <w:tcW w:w="1149" w:type="dxa"/>
          </w:tcPr>
          <w:p w:rsidR="00A763DC" w:rsidRPr="00970591" w:rsidRDefault="00A763DC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  <w:vMerge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3DC" w:rsidRPr="00970591" w:rsidTr="000604E6">
        <w:tc>
          <w:tcPr>
            <w:tcW w:w="2093" w:type="dxa"/>
            <w:vMerge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A763DC" w:rsidRPr="00970591" w:rsidRDefault="00A763DC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Василек</w:t>
            </w:r>
          </w:p>
        </w:tc>
        <w:tc>
          <w:tcPr>
            <w:tcW w:w="1149" w:type="dxa"/>
          </w:tcPr>
          <w:p w:rsidR="00A763DC" w:rsidRPr="00970591" w:rsidRDefault="00A763DC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  <w:vMerge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850" w:rsidRPr="00970591" w:rsidTr="000604E6">
        <w:tc>
          <w:tcPr>
            <w:tcW w:w="2093" w:type="dxa"/>
            <w:vMerge w:val="restart"/>
          </w:tcPr>
          <w:p w:rsidR="004F4850" w:rsidRPr="00970591" w:rsidRDefault="004F4850" w:rsidP="00A7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Деревья из бисера</w:t>
            </w:r>
          </w:p>
        </w:tc>
        <w:tc>
          <w:tcPr>
            <w:tcW w:w="1342" w:type="dxa"/>
            <w:vMerge w:val="restart"/>
          </w:tcPr>
          <w:p w:rsidR="004F4850" w:rsidRPr="00970591" w:rsidRDefault="004F4850" w:rsidP="00A7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2666" w:type="dxa"/>
          </w:tcPr>
          <w:p w:rsidR="004F4850" w:rsidRPr="00970591" w:rsidRDefault="004F4850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149" w:type="dxa"/>
          </w:tcPr>
          <w:p w:rsidR="004F4850" w:rsidRPr="00970591" w:rsidRDefault="004F4850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3" w:type="dxa"/>
            <w:vMerge w:val="restart"/>
          </w:tcPr>
          <w:p w:rsidR="004F4850" w:rsidRPr="00DC2B2F" w:rsidRDefault="004F4850" w:rsidP="009401D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B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Овладение различными техниками изготовления изделий декоративного прикладного искусства.  </w:t>
            </w:r>
          </w:p>
          <w:p w:rsidR="004F4850" w:rsidRPr="00970591" w:rsidRDefault="004F485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850" w:rsidRPr="00970591" w:rsidTr="000604E6">
        <w:tc>
          <w:tcPr>
            <w:tcW w:w="2093" w:type="dxa"/>
            <w:vMerge/>
          </w:tcPr>
          <w:p w:rsidR="004F4850" w:rsidRPr="00970591" w:rsidRDefault="004F485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4F4850" w:rsidRPr="00970591" w:rsidRDefault="004F485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4F4850" w:rsidRPr="00970591" w:rsidRDefault="004F4850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  <w:tc>
          <w:tcPr>
            <w:tcW w:w="1149" w:type="dxa"/>
          </w:tcPr>
          <w:p w:rsidR="004F4850" w:rsidRPr="00970591" w:rsidRDefault="004F4850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3" w:type="dxa"/>
            <w:vMerge/>
          </w:tcPr>
          <w:p w:rsidR="004F4850" w:rsidRPr="00970591" w:rsidRDefault="004F485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850" w:rsidRPr="00970591" w:rsidTr="000604E6">
        <w:tc>
          <w:tcPr>
            <w:tcW w:w="2093" w:type="dxa"/>
            <w:vMerge/>
          </w:tcPr>
          <w:p w:rsidR="004F4850" w:rsidRPr="00970591" w:rsidRDefault="004F485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4F4850" w:rsidRPr="00970591" w:rsidRDefault="004F485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4F4850" w:rsidRPr="00970591" w:rsidRDefault="004F4850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</w:p>
        </w:tc>
        <w:tc>
          <w:tcPr>
            <w:tcW w:w="1149" w:type="dxa"/>
          </w:tcPr>
          <w:p w:rsidR="004F4850" w:rsidRPr="00970591" w:rsidRDefault="004F4850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3" w:type="dxa"/>
            <w:vMerge/>
          </w:tcPr>
          <w:p w:rsidR="004F4850" w:rsidRPr="00970591" w:rsidRDefault="004F485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850" w:rsidRPr="00970591" w:rsidTr="000604E6">
        <w:trPr>
          <w:trHeight w:val="524"/>
        </w:trPr>
        <w:tc>
          <w:tcPr>
            <w:tcW w:w="2093" w:type="dxa"/>
            <w:vMerge/>
          </w:tcPr>
          <w:p w:rsidR="004F4850" w:rsidRPr="00970591" w:rsidRDefault="004F485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4F4850" w:rsidRPr="00970591" w:rsidRDefault="004F485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4F4850" w:rsidRPr="00970591" w:rsidRDefault="004F4850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Яблоня</w:t>
            </w:r>
          </w:p>
        </w:tc>
        <w:tc>
          <w:tcPr>
            <w:tcW w:w="1149" w:type="dxa"/>
          </w:tcPr>
          <w:p w:rsidR="004F4850" w:rsidRPr="00970591" w:rsidRDefault="004F4850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3" w:type="dxa"/>
            <w:vMerge/>
          </w:tcPr>
          <w:p w:rsidR="004F4850" w:rsidRPr="00970591" w:rsidRDefault="004F485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850" w:rsidRPr="00970591" w:rsidTr="000604E6">
        <w:trPr>
          <w:trHeight w:val="336"/>
        </w:trPr>
        <w:tc>
          <w:tcPr>
            <w:tcW w:w="2093" w:type="dxa"/>
            <w:vMerge/>
          </w:tcPr>
          <w:p w:rsidR="004F4850" w:rsidRPr="00970591" w:rsidRDefault="004F485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4F4850" w:rsidRPr="00970591" w:rsidRDefault="004F485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4F4850" w:rsidRPr="00970591" w:rsidRDefault="004F4850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1149" w:type="dxa"/>
          </w:tcPr>
          <w:p w:rsidR="004F4850" w:rsidRPr="00970591" w:rsidRDefault="004F4850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3" w:type="dxa"/>
            <w:vMerge/>
          </w:tcPr>
          <w:p w:rsidR="004F4850" w:rsidRPr="00970591" w:rsidRDefault="004F485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850" w:rsidRPr="00970591" w:rsidTr="000604E6">
        <w:trPr>
          <w:trHeight w:val="1029"/>
        </w:trPr>
        <w:tc>
          <w:tcPr>
            <w:tcW w:w="2093" w:type="dxa"/>
            <w:vMerge/>
          </w:tcPr>
          <w:p w:rsidR="004F4850" w:rsidRPr="00970591" w:rsidRDefault="004F485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4F4850" w:rsidRPr="00970591" w:rsidRDefault="004F485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4F4850" w:rsidRPr="00970591" w:rsidRDefault="004F4850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F4850" w:rsidRPr="00970591" w:rsidRDefault="004F4850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/>
          </w:tcPr>
          <w:p w:rsidR="004F4850" w:rsidRPr="00970591" w:rsidRDefault="004F4850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3DC" w:rsidRPr="00970591" w:rsidTr="000604E6">
        <w:tc>
          <w:tcPr>
            <w:tcW w:w="2093" w:type="dxa"/>
            <w:vMerge w:val="restart"/>
          </w:tcPr>
          <w:p w:rsidR="00A763DC" w:rsidRPr="00970591" w:rsidRDefault="00A763DC" w:rsidP="00A7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Плетение из </w:t>
            </w:r>
            <w:proofErr w:type="spellStart"/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пайеток</w:t>
            </w:r>
            <w:proofErr w:type="spellEnd"/>
          </w:p>
        </w:tc>
        <w:tc>
          <w:tcPr>
            <w:tcW w:w="1342" w:type="dxa"/>
            <w:vMerge w:val="restart"/>
          </w:tcPr>
          <w:p w:rsidR="00A763DC" w:rsidRPr="00970591" w:rsidRDefault="00A763DC" w:rsidP="00A7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2666" w:type="dxa"/>
          </w:tcPr>
          <w:p w:rsidR="00A763DC" w:rsidRPr="00970591" w:rsidRDefault="00A763DC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 xml:space="preserve">Приемы плетения из </w:t>
            </w:r>
            <w:proofErr w:type="spellStart"/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пайеток</w:t>
            </w:r>
            <w:proofErr w:type="spellEnd"/>
          </w:p>
        </w:tc>
        <w:tc>
          <w:tcPr>
            <w:tcW w:w="1149" w:type="dxa"/>
          </w:tcPr>
          <w:p w:rsidR="00A763DC" w:rsidRPr="00970591" w:rsidRDefault="00A763DC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  <w:vMerge w:val="restart"/>
          </w:tcPr>
          <w:p w:rsidR="009401D4" w:rsidRPr="00970591" w:rsidRDefault="009401D4" w:rsidP="009401D4">
            <w:pPr>
              <w:spacing w:before="100" w:beforeAutospacing="1" w:after="100" w:afterAutospacing="1"/>
              <w:ind w:righ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составлять схемы своих работ.</w:t>
            </w:r>
          </w:p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3DC" w:rsidRPr="00970591" w:rsidTr="000604E6">
        <w:tc>
          <w:tcPr>
            <w:tcW w:w="2093" w:type="dxa"/>
            <w:vMerge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A763DC" w:rsidRPr="00970591" w:rsidRDefault="00A763DC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1149" w:type="dxa"/>
          </w:tcPr>
          <w:p w:rsidR="00A763DC" w:rsidRPr="00970591" w:rsidRDefault="00A763DC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3" w:type="dxa"/>
            <w:vMerge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3DC" w:rsidRPr="00970591" w:rsidTr="000604E6">
        <w:tc>
          <w:tcPr>
            <w:tcW w:w="2093" w:type="dxa"/>
            <w:vMerge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A763DC" w:rsidRPr="00970591" w:rsidRDefault="00A763DC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 xml:space="preserve">Цветы из </w:t>
            </w:r>
            <w:proofErr w:type="spellStart"/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пайеток</w:t>
            </w:r>
            <w:proofErr w:type="spellEnd"/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9" w:type="dxa"/>
          </w:tcPr>
          <w:p w:rsidR="00A763DC" w:rsidRPr="00970591" w:rsidRDefault="00A763DC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3" w:type="dxa"/>
            <w:vMerge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3DC" w:rsidRPr="00970591" w:rsidTr="000604E6">
        <w:tc>
          <w:tcPr>
            <w:tcW w:w="2093" w:type="dxa"/>
            <w:vMerge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A763DC" w:rsidRPr="00970591" w:rsidRDefault="00A763DC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Тигровая лилия</w:t>
            </w:r>
          </w:p>
        </w:tc>
        <w:tc>
          <w:tcPr>
            <w:tcW w:w="1149" w:type="dxa"/>
          </w:tcPr>
          <w:p w:rsidR="00A763DC" w:rsidRPr="00970591" w:rsidRDefault="00A763DC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  <w:vMerge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3DC" w:rsidRPr="00970591" w:rsidTr="000604E6">
        <w:tc>
          <w:tcPr>
            <w:tcW w:w="2093" w:type="dxa"/>
            <w:vMerge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A763DC" w:rsidRPr="00970591" w:rsidRDefault="00A763DC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Изготовление  коллективных выставочных работ</w:t>
            </w:r>
          </w:p>
        </w:tc>
        <w:tc>
          <w:tcPr>
            <w:tcW w:w="1149" w:type="dxa"/>
          </w:tcPr>
          <w:p w:rsidR="00A763DC" w:rsidRPr="00970591" w:rsidRDefault="00A763DC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3" w:type="dxa"/>
            <w:vMerge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3DC" w:rsidRPr="00970591" w:rsidTr="000604E6">
        <w:tc>
          <w:tcPr>
            <w:tcW w:w="2093" w:type="dxa"/>
            <w:vMerge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A763DC" w:rsidRPr="00970591" w:rsidRDefault="00A763DC" w:rsidP="00A7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49" w:type="dxa"/>
          </w:tcPr>
          <w:p w:rsidR="00A763DC" w:rsidRPr="00970591" w:rsidRDefault="00A763DC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  <w:vMerge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3DC" w:rsidRPr="00970591" w:rsidTr="000604E6">
        <w:tc>
          <w:tcPr>
            <w:tcW w:w="2093" w:type="dxa"/>
          </w:tcPr>
          <w:p w:rsidR="00A763DC" w:rsidRPr="00970591" w:rsidRDefault="00A763DC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42" w:type="dxa"/>
          </w:tcPr>
          <w:p w:rsidR="00A763DC" w:rsidRPr="00970591" w:rsidRDefault="00A763DC" w:rsidP="00A7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A763DC" w:rsidRPr="00970591" w:rsidRDefault="00A763DC" w:rsidP="00A7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91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2666" w:type="dxa"/>
          </w:tcPr>
          <w:p w:rsidR="00A763DC" w:rsidRPr="00970591" w:rsidRDefault="00A763DC" w:rsidP="00A7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A763DC" w:rsidRPr="00970591" w:rsidRDefault="00A763DC" w:rsidP="00A7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A763DC" w:rsidRPr="00970591" w:rsidRDefault="00A763DC" w:rsidP="00CD4F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1949" w:rsidRPr="00970591" w:rsidRDefault="00881949" w:rsidP="00175180">
      <w:pPr>
        <w:pStyle w:val="a6"/>
        <w:jc w:val="both"/>
      </w:pPr>
    </w:p>
    <w:p w:rsidR="00881949" w:rsidRPr="00970591" w:rsidRDefault="00881949" w:rsidP="00175180">
      <w:pPr>
        <w:pStyle w:val="a6"/>
        <w:jc w:val="both"/>
      </w:pPr>
    </w:p>
    <w:p w:rsidR="000604E6" w:rsidRDefault="000604E6" w:rsidP="000604E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СОГЛАСОВАНО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СОГЛАСОВАНО</w:t>
      </w:r>
      <w:proofErr w:type="spellEnd"/>
      <w:proofErr w:type="gramEnd"/>
    </w:p>
    <w:p w:rsidR="000604E6" w:rsidRDefault="000604E6" w:rsidP="000604E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Протокол заседания                                                             заместитель директора по УВР</w:t>
      </w:r>
    </w:p>
    <w:p w:rsidR="000604E6" w:rsidRDefault="000604E6" w:rsidP="000604E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методического объединения                                                            ______________  Соловьева И.В.                              </w:t>
      </w:r>
    </w:p>
    <w:p w:rsidR="000604E6" w:rsidRDefault="000604E6" w:rsidP="000604E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55BB">
        <w:rPr>
          <w:rFonts w:ascii="Times New Roman" w:hAnsi="Times New Roman"/>
          <w:color w:val="000000"/>
          <w:sz w:val="24"/>
          <w:szCs w:val="24"/>
        </w:rPr>
        <w:t xml:space="preserve">учителей  гуманитарного цикла ООШ № 79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____.08.2017года                                                                     </w:t>
      </w:r>
    </w:p>
    <w:p w:rsidR="000604E6" w:rsidRDefault="000604E6" w:rsidP="000604E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 28.08.2017года   № 1                       </w:t>
      </w:r>
    </w:p>
    <w:p w:rsidR="000604E6" w:rsidRDefault="000604E6" w:rsidP="000604E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руководитель МО _____________</w:t>
      </w:r>
    </w:p>
    <w:p w:rsidR="006D2B1A" w:rsidRPr="00970591" w:rsidRDefault="006D2B1A" w:rsidP="006D2B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B1A" w:rsidRPr="00970591" w:rsidRDefault="006D2B1A" w:rsidP="006D2B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57E2" w:rsidRPr="00970591" w:rsidRDefault="008C57E2">
      <w:pPr>
        <w:rPr>
          <w:rFonts w:ascii="Times New Roman" w:hAnsi="Times New Roman" w:cs="Times New Roman"/>
          <w:sz w:val="24"/>
          <w:szCs w:val="24"/>
        </w:rPr>
      </w:pPr>
    </w:p>
    <w:sectPr w:rsidR="008C57E2" w:rsidRPr="00970591" w:rsidSect="000604E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078" w:rsidRDefault="00FA3078" w:rsidP="00105D1F">
      <w:pPr>
        <w:spacing w:after="0" w:line="240" w:lineRule="auto"/>
      </w:pPr>
      <w:r>
        <w:separator/>
      </w:r>
    </w:p>
  </w:endnote>
  <w:endnote w:type="continuationSeparator" w:id="0">
    <w:p w:rsidR="00FA3078" w:rsidRDefault="00FA3078" w:rsidP="0010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078" w:rsidRDefault="00FA3078" w:rsidP="00105D1F">
      <w:pPr>
        <w:spacing w:after="0" w:line="240" w:lineRule="auto"/>
      </w:pPr>
      <w:r>
        <w:separator/>
      </w:r>
    </w:p>
  </w:footnote>
  <w:footnote w:type="continuationSeparator" w:id="0">
    <w:p w:rsidR="00FA3078" w:rsidRDefault="00FA3078" w:rsidP="00105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98A2F8"/>
    <w:lvl w:ilvl="0">
      <w:numFmt w:val="bullet"/>
      <w:lvlText w:val="*"/>
      <w:lvlJc w:val="left"/>
    </w:lvl>
  </w:abstractNum>
  <w:abstractNum w:abstractNumId="1">
    <w:nsid w:val="273E2033"/>
    <w:multiLevelType w:val="hybridMultilevel"/>
    <w:tmpl w:val="B9DA9754"/>
    <w:lvl w:ilvl="0" w:tplc="D16494E0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CC2F6C"/>
    <w:multiLevelType w:val="multilevel"/>
    <w:tmpl w:val="DCA2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261068"/>
    <w:multiLevelType w:val="multilevel"/>
    <w:tmpl w:val="51F4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CB01BE"/>
    <w:multiLevelType w:val="hybridMultilevel"/>
    <w:tmpl w:val="29946A6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5FA0591A"/>
    <w:multiLevelType w:val="multilevel"/>
    <w:tmpl w:val="E84662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BA90AC0"/>
    <w:multiLevelType w:val="multilevel"/>
    <w:tmpl w:val="58B4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AB725A"/>
    <w:multiLevelType w:val="multilevel"/>
    <w:tmpl w:val="4EB6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E6719F"/>
    <w:multiLevelType w:val="hybridMultilevel"/>
    <w:tmpl w:val="48263D28"/>
    <w:lvl w:ilvl="0" w:tplc="0AAA8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7571"/>
    <w:rsid w:val="0004205A"/>
    <w:rsid w:val="000604E6"/>
    <w:rsid w:val="00105D1F"/>
    <w:rsid w:val="00175180"/>
    <w:rsid w:val="001E47C0"/>
    <w:rsid w:val="002151B0"/>
    <w:rsid w:val="00287571"/>
    <w:rsid w:val="00337DDA"/>
    <w:rsid w:val="003F3A2E"/>
    <w:rsid w:val="0042786E"/>
    <w:rsid w:val="004F4850"/>
    <w:rsid w:val="006D2B1A"/>
    <w:rsid w:val="007A5B90"/>
    <w:rsid w:val="00881949"/>
    <w:rsid w:val="008A6F38"/>
    <w:rsid w:val="008B7899"/>
    <w:rsid w:val="008C57E2"/>
    <w:rsid w:val="009401D4"/>
    <w:rsid w:val="009655BB"/>
    <w:rsid w:val="00970591"/>
    <w:rsid w:val="009958A3"/>
    <w:rsid w:val="009A41DD"/>
    <w:rsid w:val="00A763DC"/>
    <w:rsid w:val="00A97115"/>
    <w:rsid w:val="00AB1C03"/>
    <w:rsid w:val="00B42155"/>
    <w:rsid w:val="00B9257B"/>
    <w:rsid w:val="00C6058B"/>
    <w:rsid w:val="00CD4F4E"/>
    <w:rsid w:val="00D23B26"/>
    <w:rsid w:val="00D243AA"/>
    <w:rsid w:val="00D424A6"/>
    <w:rsid w:val="00DB3652"/>
    <w:rsid w:val="00DD41FE"/>
    <w:rsid w:val="00E3035E"/>
    <w:rsid w:val="00EB2538"/>
    <w:rsid w:val="00EC5735"/>
    <w:rsid w:val="00FA3078"/>
    <w:rsid w:val="00FB2ADA"/>
    <w:rsid w:val="00FE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2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7571"/>
    <w:pPr>
      <w:keepNext/>
      <w:keepLines/>
      <w:spacing w:before="200" w:after="0" w:line="36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7571"/>
    <w:pPr>
      <w:spacing w:before="240" w:after="24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1">
    <w:name w:val="Font Style21"/>
    <w:basedOn w:val="a0"/>
    <w:uiPriority w:val="99"/>
    <w:rsid w:val="00287571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8757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ody Text"/>
    <w:basedOn w:val="a"/>
    <w:link w:val="a5"/>
    <w:rsid w:val="00287571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8757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87571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287571"/>
    <w:rPr>
      <w:b/>
      <w:bCs/>
    </w:rPr>
  </w:style>
  <w:style w:type="paragraph" w:customStyle="1" w:styleId="Style16">
    <w:name w:val="Style16"/>
    <w:basedOn w:val="a"/>
    <w:uiPriority w:val="99"/>
    <w:rsid w:val="00287571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1">
    <w:name w:val="Заголовок 3+"/>
    <w:basedOn w:val="a"/>
    <w:rsid w:val="0028757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Title"/>
    <w:basedOn w:val="a"/>
    <w:link w:val="a9"/>
    <w:qFormat/>
    <w:rsid w:val="002875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2875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105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05D1F"/>
  </w:style>
  <w:style w:type="paragraph" w:styleId="ac">
    <w:name w:val="footer"/>
    <w:basedOn w:val="a"/>
    <w:link w:val="ad"/>
    <w:uiPriority w:val="99"/>
    <w:semiHidden/>
    <w:unhideWhenUsed/>
    <w:rsid w:val="00105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05D1F"/>
  </w:style>
  <w:style w:type="paragraph" w:customStyle="1" w:styleId="c1">
    <w:name w:val="c1"/>
    <w:basedOn w:val="a"/>
    <w:rsid w:val="0017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1751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A763DC"/>
    <w:rPr>
      <w:rFonts w:ascii="Calibri" w:hAnsi="Calibri" w:cs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13</cp:revision>
  <cp:lastPrinted>2017-11-07T05:51:00Z</cp:lastPrinted>
  <dcterms:created xsi:type="dcterms:W3CDTF">2017-09-04T12:05:00Z</dcterms:created>
  <dcterms:modified xsi:type="dcterms:W3CDTF">2017-12-13T12:54:00Z</dcterms:modified>
</cp:coreProperties>
</file>